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AF" w:rsidRPr="008913AF" w:rsidRDefault="008913AF" w:rsidP="008913AF">
      <w:pPr>
        <w:pStyle w:val="AralkYok"/>
        <w:jc w:val="center"/>
        <w:rPr>
          <w:rFonts w:cstheme="minorHAnsi"/>
          <w:b/>
          <w:sz w:val="28"/>
          <w:szCs w:val="28"/>
        </w:rPr>
      </w:pPr>
      <w:r w:rsidRPr="008913AF">
        <w:rPr>
          <w:rFonts w:cstheme="minorHAnsi"/>
          <w:b/>
          <w:sz w:val="28"/>
          <w:szCs w:val="28"/>
        </w:rPr>
        <w:t>TEKNİK ŞARTNAMELER</w:t>
      </w:r>
    </w:p>
    <w:p w:rsidR="008913AF" w:rsidRDefault="008913AF" w:rsidP="0076251F">
      <w:pPr>
        <w:pStyle w:val="AralkYok"/>
        <w:rPr>
          <w:rFonts w:cstheme="minorHAnsi"/>
          <w:b/>
        </w:rPr>
      </w:pPr>
    </w:p>
    <w:p w:rsidR="008913AF" w:rsidRDefault="008913AF" w:rsidP="0076251F">
      <w:pPr>
        <w:pStyle w:val="AralkYok"/>
        <w:rPr>
          <w:rFonts w:cstheme="minorHAnsi"/>
          <w:b/>
        </w:rPr>
      </w:pPr>
    </w:p>
    <w:p w:rsidR="008913AF" w:rsidRDefault="008913AF" w:rsidP="0076251F">
      <w:pPr>
        <w:pStyle w:val="AralkYok"/>
        <w:rPr>
          <w:rFonts w:cstheme="minorHAnsi"/>
          <w:b/>
        </w:rPr>
      </w:pPr>
    </w:p>
    <w:p w:rsidR="0076251F" w:rsidRPr="00B261E3" w:rsidRDefault="0076251F" w:rsidP="0076251F">
      <w:pPr>
        <w:pStyle w:val="AralkYok"/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t>DERİN DONDURUCU TEKNİK ŞARTNAME 1</w:t>
      </w:r>
    </w:p>
    <w:tbl>
      <w:tblPr>
        <w:tblStyle w:val="TableGrid"/>
        <w:tblW w:w="10065" w:type="dxa"/>
        <w:tblInd w:w="-142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76251F" w:rsidRPr="00864352" w:rsidTr="0076251F">
        <w:trPr>
          <w:trHeight w:val="3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1F" w:rsidRPr="00864352" w:rsidRDefault="0076251F" w:rsidP="0076251F">
            <w:pPr>
              <w:pStyle w:val="AralkYok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</w:p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</w:p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</w:p>
        </w:tc>
      </w:tr>
      <w:tr w:rsidR="0076251F" w:rsidRPr="00864352" w:rsidTr="0076251F">
        <w:trPr>
          <w:trHeight w:val="2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ÜRÜN TİPİ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TEK KAPILI, BEYAZ, NO FROST ÖZELLİKTE OLACAKTIR. </w:t>
            </w:r>
          </w:p>
        </w:tc>
      </w:tr>
      <w:tr w:rsidR="0076251F" w:rsidRPr="00864352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TOPLAM BRÜT HACİM (L)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270 LT, NET HACMİ 214 LT OLACAKTIR. </w:t>
            </w:r>
          </w:p>
        </w:tc>
      </w:tr>
      <w:tr w:rsidR="0076251F" w:rsidRPr="00864352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ENERJİ SINIFI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A+  </w:t>
            </w:r>
          </w:p>
        </w:tc>
      </w:tr>
      <w:tr w:rsidR="0076251F" w:rsidRPr="00864352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KONTROL SİSTEMİ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864352" w:rsidRDefault="0076251F" w:rsidP="0076251F">
            <w:pPr>
              <w:pStyle w:val="AralkYok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MEKANİK SENSÖRLÜ 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SES SEVİYESİ (DBA)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43 DBA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DEĞİŞTİRELEBİLİR KAPI YÖNÜ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OLACAKTIR.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YERİ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DİKEY DONDURUCU  </w:t>
            </w:r>
          </w:p>
        </w:tc>
      </w:tr>
      <w:tr w:rsidR="0076251F" w:rsidRPr="0076251F" w:rsidTr="0076251F">
        <w:trPr>
          <w:trHeight w:val="5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İKLİM SINIFI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SN-T  </w:t>
            </w:r>
          </w:p>
          <w:p w:rsidR="0076251F" w:rsidRPr="0076251F" w:rsidRDefault="0076251F" w:rsidP="0076251F">
            <w:pPr>
              <w:spacing w:after="258"/>
              <w:ind w:left="1433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6251F" w:rsidRPr="0076251F" w:rsidRDefault="0076251F" w:rsidP="0076251F">
            <w:pPr>
              <w:ind w:left="86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SOĞUTUCU BÖLME ÖZELLİKLERİ  </w:t>
            </w:r>
          </w:p>
        </w:tc>
      </w:tr>
      <w:tr w:rsidR="0076251F" w:rsidRPr="0076251F" w:rsidTr="0076251F">
        <w:trPr>
          <w:trHeight w:val="32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SOĞUTMA SİSTEMİ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NO FROST  </w:t>
            </w:r>
          </w:p>
        </w:tc>
      </w:tr>
      <w:tr w:rsidR="0076251F" w:rsidRPr="0076251F" w:rsidTr="0076251F">
        <w:trPr>
          <w:trHeight w:val="5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GÜNLÜK SOĞUTMA KAPASİTESİ (KG)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51F" w:rsidRPr="0076251F" w:rsidRDefault="0076251F" w:rsidP="0076251F">
            <w:pPr>
              <w:ind w:left="89"/>
              <w:jc w:val="both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16 KG SOĞUTMA,2 KG BUZ KAPASİTESİ OLACAKTIR. </w:t>
            </w:r>
          </w:p>
        </w:tc>
      </w:tr>
      <w:tr w:rsidR="0076251F" w:rsidRPr="0076251F" w:rsidTr="0076251F">
        <w:trPr>
          <w:trHeight w:val="84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SICAKLIK YÜKSELME SÜRESİ (SAAT)(CL)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18  </w:t>
            </w:r>
          </w:p>
          <w:p w:rsidR="0076251F" w:rsidRPr="0076251F" w:rsidRDefault="0076251F" w:rsidP="0076251F">
            <w:pPr>
              <w:spacing w:after="211"/>
              <w:ind w:left="1433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BÖLME ÖZELLİKLERİ  </w:t>
            </w:r>
          </w:p>
        </w:tc>
      </w:tr>
      <w:tr w:rsidR="0076251F" w:rsidRPr="0076251F" w:rsidTr="0076251F">
        <w:trPr>
          <w:trHeight w:val="5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spacing w:after="1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TOPLAM DONDURUCU BÖLME </w:t>
            </w:r>
          </w:p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SAYISI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6 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ÇEKMECE SAYISI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4 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KAPAKLI BÖLME SAYISI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2  </w:t>
            </w:r>
          </w:p>
        </w:tc>
      </w:tr>
      <w:tr w:rsidR="0076251F" w:rsidRPr="0076251F" w:rsidTr="0076251F">
        <w:trPr>
          <w:trHeight w:val="30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BUZLUK TİPİ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STANDART  </w:t>
            </w:r>
          </w:p>
        </w:tc>
      </w:tr>
      <w:tr w:rsidR="0076251F" w:rsidRPr="0076251F" w:rsidTr="0076251F">
        <w:trPr>
          <w:trHeight w:val="5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BUZLUK TEPSİSİ(CL)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MEVCUT DEĞİL  </w:t>
            </w:r>
          </w:p>
          <w:p w:rsidR="0076251F" w:rsidRPr="0076251F" w:rsidRDefault="0076251F" w:rsidP="0076251F">
            <w:pPr>
              <w:spacing w:after="211"/>
              <w:ind w:left="1433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76251F" w:rsidRPr="0076251F" w:rsidRDefault="0076251F" w:rsidP="0076251F">
            <w:pPr>
              <w:ind w:left="1073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ÖLÇÜLER  </w:t>
            </w:r>
          </w:p>
        </w:tc>
      </w:tr>
      <w:tr w:rsidR="0076251F" w:rsidRPr="0076251F" w:rsidTr="0076251F">
        <w:trPr>
          <w:trHeight w:val="27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WEİGHT - UNPACKED (KG)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89"/>
              <w:rPr>
                <w:rFonts w:eastAsia="Calibri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63.5 KG  </w:t>
            </w:r>
          </w:p>
        </w:tc>
      </w:tr>
    </w:tbl>
    <w:p w:rsidR="0076251F" w:rsidRPr="0076251F" w:rsidRDefault="0076251F" w:rsidP="0076251F">
      <w:pPr>
        <w:spacing w:after="0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AMBALAJSIZ ÖLÇÜLERİ (Y-D-G)CM 151.8 X 65.0 X 59.5 </w:t>
      </w:r>
    </w:p>
    <w:p w:rsidR="0076251F" w:rsidRPr="0076251F" w:rsidRDefault="0076251F" w:rsidP="0076251F">
      <w:pPr>
        <w:spacing w:after="211"/>
        <w:ind w:left="935"/>
        <w:jc w:val="center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 </w:t>
      </w:r>
    </w:p>
    <w:p w:rsidR="0076251F" w:rsidRPr="00864352" w:rsidRDefault="0076251F" w:rsidP="0076251F">
      <w:pPr>
        <w:spacing w:after="10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TÜKETİM BİLGİLERİ  </w:t>
      </w:r>
    </w:p>
    <w:p w:rsidR="0076251F" w:rsidRPr="0076251F" w:rsidRDefault="0076251F" w:rsidP="0076251F">
      <w:pPr>
        <w:spacing w:after="10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A+ , 0.773 (25°C'DE) (KWH/GÜN) ,LED AYDINLATMALI </w:t>
      </w:r>
    </w:p>
    <w:p w:rsidR="0076251F" w:rsidRPr="0076251F" w:rsidRDefault="0076251F" w:rsidP="0076251F">
      <w:pPr>
        <w:spacing w:after="47"/>
        <w:ind w:right="1737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ENERJİ SINIFI OLACAKTIR. </w:t>
      </w:r>
    </w:p>
    <w:p w:rsidR="0076251F" w:rsidRPr="0076251F" w:rsidRDefault="0076251F" w:rsidP="0076251F">
      <w:pPr>
        <w:spacing w:after="0"/>
        <w:ind w:left="12" w:hanging="10"/>
        <w:rPr>
          <w:rFonts w:eastAsia="Calibri" w:cstheme="minorHAnsi"/>
          <w:color w:val="000000"/>
          <w:lang w:eastAsia="tr-TR"/>
        </w:rPr>
      </w:pPr>
    </w:p>
    <w:p w:rsidR="0076251F" w:rsidRPr="0076251F" w:rsidRDefault="0076251F" w:rsidP="0076251F">
      <w:pPr>
        <w:tabs>
          <w:tab w:val="center" w:pos="4848"/>
        </w:tabs>
        <w:spacing w:after="0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YILLIK ENERJİ TÜKETİMİ  </w:t>
      </w:r>
      <w:r w:rsidRPr="00864352">
        <w:rPr>
          <w:rFonts w:eastAsia="Times New Roman" w:cstheme="minorHAnsi"/>
          <w:color w:val="000000"/>
          <w:lang w:eastAsia="tr-TR"/>
        </w:rPr>
        <w:tab/>
        <w:t xml:space="preserve">282 (25°C'DE) (KWH/YIL) OLACAKTIR. </w:t>
      </w:r>
    </w:p>
    <w:p w:rsidR="0076251F" w:rsidRPr="0076251F" w:rsidRDefault="0076251F" w:rsidP="0076251F">
      <w:pPr>
        <w:spacing w:after="197"/>
        <w:ind w:left="935"/>
        <w:jc w:val="center"/>
        <w:rPr>
          <w:rFonts w:eastAsia="Calibri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 </w:t>
      </w:r>
    </w:p>
    <w:p w:rsidR="0076251F" w:rsidRPr="00864352" w:rsidRDefault="0076251F">
      <w:pPr>
        <w:rPr>
          <w:rFonts w:cstheme="minorHAnsi"/>
          <w:b/>
        </w:rPr>
      </w:pPr>
    </w:p>
    <w:p w:rsidR="0076251F" w:rsidRPr="00864352" w:rsidRDefault="0076251F">
      <w:pPr>
        <w:rPr>
          <w:rFonts w:cstheme="minorHAnsi"/>
          <w:b/>
        </w:rPr>
      </w:pPr>
    </w:p>
    <w:p w:rsidR="0076251F" w:rsidRPr="00864352" w:rsidRDefault="0076251F">
      <w:pPr>
        <w:rPr>
          <w:rFonts w:cstheme="minorHAnsi"/>
          <w:b/>
        </w:rPr>
      </w:pPr>
    </w:p>
    <w:p w:rsidR="0076251F" w:rsidRPr="00B261E3" w:rsidRDefault="00864352">
      <w:pPr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lastRenderedPageBreak/>
        <w:t>MİNİ BUZDOLABI TEKNİK ŞARTNAME 2</w:t>
      </w:r>
    </w:p>
    <w:tbl>
      <w:tblPr>
        <w:tblStyle w:val="TableGrid"/>
        <w:tblW w:w="7557" w:type="dxa"/>
        <w:tblInd w:w="17" w:type="dxa"/>
        <w:tblLook w:val="04A0" w:firstRow="1" w:lastRow="0" w:firstColumn="1" w:lastColumn="0" w:noHBand="0" w:noVBand="1"/>
      </w:tblPr>
      <w:tblGrid>
        <w:gridCol w:w="3811"/>
        <w:gridCol w:w="3746"/>
      </w:tblGrid>
      <w:tr w:rsidR="0076251F" w:rsidRPr="0076251F" w:rsidTr="00864352">
        <w:trPr>
          <w:trHeight w:val="278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1F" w:rsidRPr="0076251F" w:rsidRDefault="0076251F" w:rsidP="0076251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76251F">
            <w:pPr>
              <w:ind w:left="583"/>
              <w:rPr>
                <w:rFonts w:eastAsia="Times New Roman" w:cstheme="minorHAnsi"/>
                <w:color w:val="000000"/>
              </w:rPr>
            </w:pPr>
          </w:p>
        </w:tc>
      </w:tr>
      <w:tr w:rsidR="0076251F" w:rsidRPr="0076251F" w:rsidTr="00864352">
        <w:trPr>
          <w:trHeight w:val="298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ÜRÜN TİPİ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proofErr w:type="gramStart"/>
            <w:r w:rsidRPr="00864352">
              <w:rPr>
                <w:rFonts w:eastAsia="Times New Roman" w:cstheme="minorHAnsi"/>
                <w:color w:val="000000"/>
              </w:rPr>
              <w:t>TEZGAH</w:t>
            </w:r>
            <w:proofErr w:type="gramEnd"/>
            <w:r w:rsidRPr="00864352">
              <w:rPr>
                <w:rFonts w:eastAsia="Times New Roman" w:cstheme="minorHAnsi"/>
                <w:color w:val="000000"/>
              </w:rPr>
              <w:t xml:space="preserve"> SEVİYESİ OLACAKTIR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ÜRÜN RENGİ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BEYAZ OLACAKTIR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TOPLAM BRÜT HACİM (L)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jc w:val="both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90 LT OLACAKTIR.NET HACMİ 86 LT OLACAKTIR.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ENERJİ SINIFI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A+ 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KONTROL SİSTEMİ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MEKANİK OLACAKTIR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AYDINLATMA TİPİ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STANDART 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SES SEVİYESİ (DBA)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43 DBA OLACAKTIR.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DEĞİŞTİRELEBİLİR KAPI YÖNÜ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VAR  </w:t>
            </w:r>
          </w:p>
        </w:tc>
      </w:tr>
      <w:tr w:rsidR="0076251F" w:rsidRPr="0076251F" w:rsidTr="00864352">
        <w:trPr>
          <w:trHeight w:val="306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YERİ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ÜSTTE  </w:t>
            </w:r>
          </w:p>
        </w:tc>
      </w:tr>
      <w:tr w:rsidR="0076251F" w:rsidRPr="0076251F" w:rsidTr="00864352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İKLİM SINIFI 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ind w:left="36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SN-T  </w:t>
            </w:r>
          </w:p>
        </w:tc>
      </w:tr>
    </w:tbl>
    <w:p w:rsidR="0076251F" w:rsidRPr="0076251F" w:rsidRDefault="00864352" w:rsidP="0076251F">
      <w:pPr>
        <w:spacing w:after="258"/>
        <w:ind w:left="26"/>
        <w:jc w:val="center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 </w:t>
      </w:r>
    </w:p>
    <w:p w:rsidR="00864352" w:rsidRPr="0076251F" w:rsidRDefault="00864352" w:rsidP="00864352">
      <w:pPr>
        <w:spacing w:after="30"/>
        <w:ind w:left="32" w:hanging="10"/>
        <w:rPr>
          <w:rFonts w:eastAsia="Times New Roman" w:cstheme="minorHAnsi"/>
          <w:b/>
          <w:color w:val="000000"/>
          <w:lang w:eastAsia="tr-TR"/>
        </w:rPr>
      </w:pPr>
      <w:r w:rsidRPr="00864352">
        <w:rPr>
          <w:rFonts w:eastAsia="Times New Roman" w:cstheme="minorHAnsi"/>
          <w:b/>
          <w:color w:val="000000"/>
          <w:lang w:eastAsia="tr-TR"/>
        </w:rPr>
        <w:t xml:space="preserve">SOĞUTUCU BÖLME ÖZELLİKLERİ  </w:t>
      </w:r>
    </w:p>
    <w:p w:rsidR="0076251F" w:rsidRPr="0076251F" w:rsidRDefault="00864352" w:rsidP="0076251F">
      <w:pPr>
        <w:tabs>
          <w:tab w:val="center" w:pos="3979"/>
        </w:tabs>
        <w:spacing w:after="47" w:line="265" w:lineRule="auto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SOĞUTMA SİSTEMİ  </w:t>
      </w:r>
      <w:r w:rsidRPr="00864352">
        <w:rPr>
          <w:rFonts w:eastAsia="Times New Roman" w:cstheme="minorHAnsi"/>
          <w:color w:val="000000"/>
          <w:lang w:eastAsia="tr-TR"/>
        </w:rPr>
        <w:tab/>
        <w:t xml:space="preserve">STATİK OLACAKTIR. </w:t>
      </w:r>
    </w:p>
    <w:p w:rsidR="0076251F" w:rsidRPr="0076251F" w:rsidRDefault="00864352" w:rsidP="0076251F">
      <w:pPr>
        <w:spacing w:after="0" w:line="265" w:lineRule="auto"/>
        <w:ind w:left="12" w:hanging="10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SOĞUTUCU BÖLME NET HACMİ (L)  86  </w:t>
      </w:r>
    </w:p>
    <w:p w:rsidR="0076251F" w:rsidRPr="0076251F" w:rsidRDefault="00864352" w:rsidP="0076251F">
      <w:pPr>
        <w:tabs>
          <w:tab w:val="center" w:pos="3253"/>
        </w:tabs>
        <w:spacing w:after="0" w:line="265" w:lineRule="auto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SEBZELİK ADEDİ  </w:t>
      </w:r>
      <w:r w:rsidRPr="00864352">
        <w:rPr>
          <w:rFonts w:eastAsia="Times New Roman" w:cstheme="minorHAnsi"/>
          <w:color w:val="000000"/>
          <w:lang w:eastAsia="tr-TR"/>
        </w:rPr>
        <w:tab/>
        <w:t xml:space="preserve">1  </w:t>
      </w:r>
    </w:p>
    <w:p w:rsidR="0076251F" w:rsidRPr="0076251F" w:rsidRDefault="00864352" w:rsidP="0076251F">
      <w:pPr>
        <w:spacing w:after="211"/>
        <w:ind w:left="26"/>
        <w:jc w:val="center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 </w:t>
      </w:r>
    </w:p>
    <w:p w:rsidR="0076251F" w:rsidRPr="0076251F" w:rsidRDefault="00864352" w:rsidP="00864352">
      <w:pPr>
        <w:spacing w:after="0"/>
        <w:ind w:left="32" w:hanging="10"/>
        <w:rPr>
          <w:rFonts w:eastAsia="Times New Roman" w:cstheme="minorHAnsi"/>
          <w:b/>
          <w:color w:val="000000"/>
          <w:lang w:eastAsia="tr-TR"/>
        </w:rPr>
      </w:pPr>
      <w:r w:rsidRPr="00864352">
        <w:rPr>
          <w:rFonts w:eastAsia="Times New Roman" w:cstheme="minorHAnsi"/>
          <w:b/>
          <w:color w:val="000000"/>
          <w:lang w:eastAsia="tr-TR"/>
        </w:rPr>
        <w:t xml:space="preserve">DONDURUCU BÖLME ÖZELLİKLERİ  </w:t>
      </w:r>
    </w:p>
    <w:tbl>
      <w:tblPr>
        <w:tblStyle w:val="TableGrid"/>
        <w:tblpPr w:vertAnchor="text" w:tblpX="17" w:tblpY="139"/>
        <w:tblOverlap w:val="never"/>
        <w:tblW w:w="7996" w:type="dxa"/>
        <w:tblInd w:w="0" w:type="dxa"/>
        <w:tblLook w:val="04A0" w:firstRow="1" w:lastRow="0" w:firstColumn="1" w:lastColumn="0" w:noHBand="0" w:noVBand="1"/>
      </w:tblPr>
      <w:tblGrid>
        <w:gridCol w:w="3176"/>
        <w:gridCol w:w="4820"/>
      </w:tblGrid>
      <w:tr w:rsidR="0076251F" w:rsidRPr="0076251F" w:rsidTr="00435D35">
        <w:trPr>
          <w:trHeight w:val="137"/>
        </w:trPr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1F" w:rsidRPr="0076251F" w:rsidRDefault="00864352" w:rsidP="00864352">
            <w:pPr>
              <w:tabs>
                <w:tab w:val="center" w:pos="3326"/>
                <w:tab w:val="center" w:pos="7936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GÜNLÜK BUZ YAPMA KAPASİTESİ      </w:t>
            </w:r>
            <w:r w:rsidRPr="00864352">
              <w:rPr>
                <w:rFonts w:eastAsia="Calibri" w:cstheme="minorHAnsi"/>
                <w:color w:val="000000"/>
              </w:rPr>
              <w:tab/>
            </w:r>
            <w:r w:rsidRPr="00864352">
              <w:rPr>
                <w:rFonts w:eastAsia="Times New Roman" w:cstheme="minorHAnsi"/>
                <w:color w:val="000000"/>
              </w:rPr>
              <w:t xml:space="preserve">0.4 </w:t>
            </w:r>
            <w:r>
              <w:rPr>
                <w:rFonts w:eastAsia="Times New Roman" w:cstheme="minorHAnsi"/>
                <w:color w:val="000000"/>
              </w:rPr>
              <w:t>KG BUZ YAPMA KAPASİTESİNE SAHİP OLACAKTIR.</w:t>
            </w:r>
          </w:p>
        </w:tc>
      </w:tr>
      <w:tr w:rsidR="0076251F" w:rsidRPr="0076251F" w:rsidTr="00435D35">
        <w:trPr>
          <w:trHeight w:val="286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(KG)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76251F" w:rsidP="00864352">
            <w:pPr>
              <w:ind w:right="64"/>
              <w:rPr>
                <w:rFonts w:eastAsia="Times New Roman" w:cstheme="minorHAnsi"/>
                <w:color w:val="000000"/>
              </w:rPr>
            </w:pPr>
          </w:p>
        </w:tc>
      </w:tr>
      <w:tr w:rsidR="0076251F" w:rsidRPr="0076251F" w:rsidTr="00435D35">
        <w:trPr>
          <w:trHeight w:val="589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BUZLUK TEPSİSİ(CL)  </w:t>
            </w:r>
          </w:p>
          <w:p w:rsidR="00864352" w:rsidRDefault="00864352" w:rsidP="0076251F">
            <w:pPr>
              <w:rPr>
                <w:rFonts w:eastAsia="Times New Roman" w:cstheme="minorHAnsi"/>
                <w:color w:val="000000"/>
              </w:rPr>
            </w:pPr>
          </w:p>
          <w:p w:rsidR="00864352" w:rsidRDefault="00864352" w:rsidP="0076251F">
            <w:pPr>
              <w:rPr>
                <w:rFonts w:eastAsia="Times New Roman" w:cstheme="minorHAnsi"/>
                <w:color w:val="000000"/>
              </w:rPr>
            </w:pPr>
          </w:p>
          <w:p w:rsidR="00864352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b/>
                <w:color w:val="000000"/>
              </w:rPr>
              <w:t>ÖLÇÜLER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MEVCUT DEĞİL  </w:t>
            </w:r>
          </w:p>
          <w:p w:rsidR="00864352" w:rsidRDefault="00864352" w:rsidP="00864352">
            <w:pPr>
              <w:rPr>
                <w:rFonts w:eastAsia="Times New Roman" w:cstheme="minorHAnsi"/>
                <w:color w:val="000000"/>
              </w:rPr>
            </w:pPr>
          </w:p>
          <w:p w:rsidR="00864352" w:rsidRDefault="00864352" w:rsidP="00864352">
            <w:pPr>
              <w:rPr>
                <w:rFonts w:eastAsia="Times New Roman" w:cstheme="minorHAnsi"/>
                <w:color w:val="000000"/>
              </w:rPr>
            </w:pPr>
          </w:p>
          <w:p w:rsidR="0076251F" w:rsidRPr="0076251F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b/>
                <w:color w:val="000000"/>
              </w:rPr>
              <w:t xml:space="preserve">  </w:t>
            </w:r>
          </w:p>
        </w:tc>
      </w:tr>
      <w:tr w:rsidR="0076251F" w:rsidRPr="0076251F" w:rsidTr="00435D35">
        <w:trPr>
          <w:trHeight w:val="299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WEİGHT - UNPACKED (KG)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24.2 KG  </w:t>
            </w:r>
          </w:p>
        </w:tc>
      </w:tr>
      <w:tr w:rsidR="0076251F" w:rsidRPr="0076251F" w:rsidTr="00435D35">
        <w:trPr>
          <w:trHeight w:val="866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AMBALAJSIZ ÖLÇÜLERİ (Y-DG)CM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81.8 X 53.0 X 47.5 </w:t>
            </w:r>
          </w:p>
          <w:p w:rsidR="00864352" w:rsidRDefault="00864352" w:rsidP="0076251F">
            <w:pPr>
              <w:rPr>
                <w:rFonts w:eastAsia="Times New Roman" w:cstheme="minorHAnsi"/>
                <w:color w:val="000000"/>
              </w:rPr>
            </w:pPr>
          </w:p>
          <w:p w:rsidR="0076251F" w:rsidRPr="0076251F" w:rsidRDefault="0076251F" w:rsidP="00864352">
            <w:pPr>
              <w:spacing w:after="212"/>
              <w:rPr>
                <w:rFonts w:eastAsia="Times New Roman" w:cstheme="minorHAnsi"/>
                <w:color w:val="000000"/>
              </w:rPr>
            </w:pPr>
          </w:p>
        </w:tc>
      </w:tr>
      <w:tr w:rsidR="0076251F" w:rsidRPr="0076251F" w:rsidTr="00435D35">
        <w:trPr>
          <w:trHeight w:val="299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ENERJİ SINIFI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A+  </w:t>
            </w:r>
          </w:p>
        </w:tc>
      </w:tr>
      <w:tr w:rsidR="0076251F" w:rsidRPr="0076251F" w:rsidTr="00435D35">
        <w:trPr>
          <w:trHeight w:val="306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ENERJİ TÜKETİMİ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0.306 (25°C'DE) (KWH/GÜN) OLACAKTIR. </w:t>
            </w:r>
          </w:p>
        </w:tc>
      </w:tr>
      <w:tr w:rsidR="0076251F" w:rsidRPr="0076251F" w:rsidTr="00435D35">
        <w:trPr>
          <w:trHeight w:val="28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YILLIK ENERJİ TÜKETİMİ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251F" w:rsidRPr="0076251F" w:rsidRDefault="00864352" w:rsidP="0076251F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112 (25°C'DE) (KWH/YIL) OLACAKTIR. </w:t>
            </w:r>
          </w:p>
        </w:tc>
      </w:tr>
    </w:tbl>
    <w:p w:rsidR="0076251F" w:rsidRPr="0076251F" w:rsidRDefault="0076251F" w:rsidP="0076251F">
      <w:pPr>
        <w:spacing w:after="2701" w:line="265" w:lineRule="auto"/>
        <w:ind w:left="12" w:hanging="10"/>
        <w:rPr>
          <w:rFonts w:eastAsia="Times New Roman" w:cstheme="minorHAnsi"/>
          <w:color w:val="000000"/>
          <w:lang w:eastAsia="tr-TR"/>
        </w:rPr>
      </w:pPr>
    </w:p>
    <w:p w:rsidR="0076251F" w:rsidRPr="00864352" w:rsidRDefault="0076251F">
      <w:pPr>
        <w:rPr>
          <w:rFonts w:cstheme="minorHAnsi"/>
          <w:b/>
        </w:rPr>
      </w:pPr>
    </w:p>
    <w:p w:rsidR="0076251F" w:rsidRPr="00864352" w:rsidRDefault="0076251F">
      <w:pPr>
        <w:rPr>
          <w:rFonts w:cstheme="minorHAnsi"/>
          <w:b/>
        </w:rPr>
      </w:pPr>
    </w:p>
    <w:p w:rsidR="0076251F" w:rsidRPr="00864352" w:rsidRDefault="0076251F">
      <w:pPr>
        <w:rPr>
          <w:rFonts w:cstheme="minorHAnsi"/>
          <w:b/>
        </w:rPr>
      </w:pPr>
    </w:p>
    <w:p w:rsidR="0076251F" w:rsidRDefault="0076251F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Pr="00864352" w:rsidRDefault="00864352">
      <w:pPr>
        <w:rPr>
          <w:rFonts w:cstheme="minorHAnsi"/>
          <w:b/>
        </w:rPr>
      </w:pPr>
    </w:p>
    <w:p w:rsidR="0076251F" w:rsidRDefault="0076251F">
      <w:pPr>
        <w:rPr>
          <w:rFonts w:cstheme="minorHAnsi"/>
          <w:b/>
        </w:rPr>
      </w:pPr>
    </w:p>
    <w:p w:rsidR="00864352" w:rsidRPr="00B261E3" w:rsidRDefault="00864352">
      <w:pPr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lastRenderedPageBreak/>
        <w:t>BUZDOLABI TEKNİK ŞARTNAME 3</w:t>
      </w:r>
    </w:p>
    <w:p w:rsidR="00864352" w:rsidRPr="00864352" w:rsidRDefault="00864352">
      <w:pPr>
        <w:rPr>
          <w:rFonts w:cstheme="minorHAnsi"/>
          <w:b/>
        </w:rPr>
      </w:pPr>
    </w:p>
    <w:tbl>
      <w:tblPr>
        <w:tblStyle w:val="TableGrid"/>
        <w:tblW w:w="9052" w:type="dxa"/>
        <w:tblInd w:w="17" w:type="dxa"/>
        <w:tblLook w:val="04A0" w:firstRow="1" w:lastRow="0" w:firstColumn="1" w:lastColumn="0" w:noHBand="0" w:noVBand="1"/>
      </w:tblPr>
      <w:tblGrid>
        <w:gridCol w:w="3154"/>
        <w:gridCol w:w="5898"/>
      </w:tblGrid>
      <w:tr w:rsidR="00864352" w:rsidRPr="00864352" w:rsidTr="00435D35">
        <w:trPr>
          <w:trHeight w:val="27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b/>
                <w:color w:val="000000"/>
              </w:rPr>
            </w:pPr>
            <w:r w:rsidRPr="00864352">
              <w:rPr>
                <w:rFonts w:eastAsia="Times New Roman" w:cstheme="minorHAnsi"/>
                <w:b/>
                <w:color w:val="000000"/>
              </w:rPr>
              <w:t xml:space="preserve">GENEL ÖZELLİKLER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64352" w:rsidRPr="00864352" w:rsidTr="00435D35">
        <w:trPr>
          <w:trHeight w:val="57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ÜRÜN TİPİ VE ÖZELLİKLERİ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ÇİFT </w:t>
            </w:r>
            <w:proofErr w:type="gramStart"/>
            <w:r w:rsidRPr="00864352">
              <w:rPr>
                <w:rFonts w:eastAsia="Times New Roman" w:cstheme="minorHAnsi"/>
                <w:color w:val="000000"/>
              </w:rPr>
              <w:t>KAPILI , BEYAZ</w:t>
            </w:r>
            <w:proofErr w:type="gramEnd"/>
            <w:r w:rsidRPr="00864352">
              <w:rPr>
                <w:rFonts w:eastAsia="Times New Roman" w:cstheme="minorHAnsi"/>
                <w:color w:val="000000"/>
              </w:rPr>
              <w:t xml:space="preserve"> , BRÜT 430 LT , NET 274 LT SOĞUTUCU ,93 LT DONDURUCU BÖLMESİ , NO FROST  OLACAKTIR </w:t>
            </w:r>
          </w:p>
        </w:tc>
      </w:tr>
      <w:tr w:rsidR="00864352" w:rsidRPr="00864352" w:rsidTr="00435D35">
        <w:trPr>
          <w:trHeight w:val="30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KONTROL SİSTEMİ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MEKANİK SENSÖRLÜ OLACAKTIR. </w:t>
            </w:r>
          </w:p>
        </w:tc>
      </w:tr>
      <w:tr w:rsidR="00864352" w:rsidRPr="00864352" w:rsidTr="00435D35">
        <w:trPr>
          <w:trHeight w:val="30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KOKU FİLTRESİ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VAR  </w:t>
            </w:r>
          </w:p>
        </w:tc>
      </w:tr>
      <w:tr w:rsidR="00864352" w:rsidRPr="00864352" w:rsidTr="00435D35">
        <w:trPr>
          <w:trHeight w:val="30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SES SEVİYESİ (DBA)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43  </w:t>
            </w:r>
          </w:p>
        </w:tc>
      </w:tr>
      <w:tr w:rsidR="00864352" w:rsidRPr="00864352" w:rsidTr="00435D35">
        <w:trPr>
          <w:trHeight w:val="30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DEĞİŞTİRELEBİLİR KAPI YÖNÜ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VAR  </w:t>
            </w:r>
          </w:p>
        </w:tc>
      </w:tr>
      <w:tr w:rsidR="00864352" w:rsidRPr="00864352" w:rsidTr="00435D35">
        <w:trPr>
          <w:trHeight w:val="30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YERİ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22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DONDURUCU ÜSTTE OLACAKTIR. </w:t>
            </w:r>
          </w:p>
        </w:tc>
      </w:tr>
      <w:tr w:rsidR="00864352" w:rsidRPr="00864352" w:rsidTr="00864352">
        <w:trPr>
          <w:trHeight w:val="552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İKLİM SINIFI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SN-T  </w:t>
            </w:r>
          </w:p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 </w:t>
            </w:r>
          </w:p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</w:p>
        </w:tc>
      </w:tr>
      <w:tr w:rsidR="00864352" w:rsidRPr="00864352" w:rsidTr="00435D35">
        <w:trPr>
          <w:trHeight w:val="577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  <w:b/>
              </w:rPr>
            </w:pPr>
            <w:r w:rsidRPr="00864352">
              <w:rPr>
                <w:rFonts w:eastAsia="Times New Roman"/>
                <w:b/>
              </w:rPr>
              <w:t xml:space="preserve">SOĞUTUCU BÖLME ÖZELLİKLERİ 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</w:p>
        </w:tc>
      </w:tr>
    </w:tbl>
    <w:p w:rsidR="00864352" w:rsidRPr="00864352" w:rsidRDefault="00864352" w:rsidP="0041255B">
      <w:pPr>
        <w:pStyle w:val="AralkYok"/>
      </w:pPr>
      <w:r w:rsidRPr="00864352">
        <w:rPr>
          <w:vertAlign w:val="subscript"/>
        </w:rPr>
        <w:t xml:space="preserve"> </w:t>
      </w:r>
      <w:r w:rsidRPr="00864352">
        <w:t xml:space="preserve"> SOĞUTUCU BÖLME FANI  </w:t>
      </w:r>
      <w:r>
        <w:t xml:space="preserve">                </w:t>
      </w:r>
      <w:r w:rsidRPr="00864352">
        <w:t xml:space="preserve">6 KG SOĞUTMA 1.5 KG BUZ YAPMA KAPASİTESİNE SAHİP OLACAKTIR. </w:t>
      </w:r>
    </w:p>
    <w:tbl>
      <w:tblPr>
        <w:tblStyle w:val="TableGrid"/>
        <w:tblW w:w="6073" w:type="dxa"/>
        <w:tblInd w:w="17" w:type="dxa"/>
        <w:tblLook w:val="04A0" w:firstRow="1" w:lastRow="0" w:firstColumn="1" w:lastColumn="0" w:noHBand="0" w:noVBand="1"/>
      </w:tblPr>
      <w:tblGrid>
        <w:gridCol w:w="3087"/>
        <w:gridCol w:w="2986"/>
      </w:tblGrid>
      <w:tr w:rsidR="00864352" w:rsidRPr="00864352" w:rsidTr="0041255B">
        <w:trPr>
          <w:trHeight w:val="28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SOĞUTUCU BÖLME FANI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VAR  </w:t>
            </w:r>
          </w:p>
        </w:tc>
      </w:tr>
      <w:tr w:rsidR="00864352" w:rsidRPr="00864352" w:rsidTr="0041255B">
        <w:trPr>
          <w:trHeight w:val="306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SEBZELİK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1 ADET OLACAKTIR. </w:t>
            </w:r>
          </w:p>
        </w:tc>
      </w:tr>
      <w:tr w:rsidR="00864352" w:rsidRPr="00864352" w:rsidTr="0041255B">
        <w:trPr>
          <w:trHeight w:val="58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SICAKLIK YÜKSELME SÜRESİ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15 (SAAT)(CL)  </w:t>
            </w:r>
          </w:p>
          <w:p w:rsidR="0041255B" w:rsidRPr="00864352" w:rsidRDefault="0041255B" w:rsidP="0041255B">
            <w:pPr>
              <w:pStyle w:val="AralkYok"/>
              <w:rPr>
                <w:rFonts w:eastAsia="Times New Roman"/>
              </w:rPr>
            </w:pPr>
          </w:p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  <w:r w:rsidRPr="00864352">
              <w:rPr>
                <w:rFonts w:eastAsia="Times New Roman"/>
              </w:rPr>
              <w:t xml:space="preserve"> </w:t>
            </w:r>
          </w:p>
          <w:p w:rsidR="00864352" w:rsidRPr="00864352" w:rsidRDefault="00864352" w:rsidP="0041255B">
            <w:pPr>
              <w:pStyle w:val="AralkYok"/>
              <w:rPr>
                <w:rFonts w:eastAsia="Times New Roman"/>
              </w:rPr>
            </w:pPr>
          </w:p>
        </w:tc>
      </w:tr>
      <w:tr w:rsidR="00864352" w:rsidRPr="00864352" w:rsidTr="0041255B">
        <w:trPr>
          <w:trHeight w:val="29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41255B" w:rsidRPr="0041255B" w:rsidRDefault="0041255B" w:rsidP="00864352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DONDURUCU BÖLME ÖZELLİKLER</w:t>
            </w:r>
          </w:p>
          <w:p w:rsidR="0041255B" w:rsidRDefault="0041255B" w:rsidP="00864352">
            <w:pPr>
              <w:rPr>
                <w:rFonts w:eastAsia="Times New Roman" w:cstheme="minorHAnsi"/>
                <w:color w:val="000000"/>
              </w:rPr>
            </w:pPr>
          </w:p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BUZLUK TİPİ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1255B" w:rsidRDefault="0041255B" w:rsidP="00864352">
            <w:pPr>
              <w:ind w:left="89"/>
              <w:rPr>
                <w:rFonts w:eastAsia="Times New Roman" w:cstheme="minorHAnsi"/>
                <w:color w:val="000000"/>
              </w:rPr>
            </w:pPr>
          </w:p>
          <w:p w:rsidR="0041255B" w:rsidRDefault="0041255B" w:rsidP="00864352">
            <w:pPr>
              <w:ind w:left="89"/>
              <w:rPr>
                <w:rFonts w:eastAsia="Times New Roman" w:cstheme="minorHAnsi"/>
                <w:color w:val="000000"/>
              </w:rPr>
            </w:pPr>
          </w:p>
          <w:p w:rsidR="00864352" w:rsidRPr="00864352" w:rsidRDefault="00864352" w:rsidP="00864352">
            <w:pPr>
              <w:ind w:left="89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STANDART  </w:t>
            </w:r>
          </w:p>
        </w:tc>
      </w:tr>
      <w:tr w:rsidR="00864352" w:rsidRPr="00864352" w:rsidTr="0041255B">
        <w:trPr>
          <w:trHeight w:val="58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BUZLUK TEPSİSİ(CL)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64352" w:rsidRPr="00864352" w:rsidRDefault="00864352" w:rsidP="00864352">
            <w:pPr>
              <w:ind w:left="89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MEVCUT DEĞİL  </w:t>
            </w:r>
          </w:p>
          <w:p w:rsidR="00864352" w:rsidRPr="00864352" w:rsidRDefault="00864352" w:rsidP="00864352">
            <w:pPr>
              <w:spacing w:after="211"/>
              <w:ind w:right="118"/>
              <w:jc w:val="center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864352" w:rsidRPr="00864352" w:rsidRDefault="00864352" w:rsidP="00864352">
            <w:pPr>
              <w:ind w:right="121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64352" w:rsidRPr="00864352" w:rsidTr="0041255B">
        <w:trPr>
          <w:trHeight w:val="58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41255B" w:rsidRPr="0041255B" w:rsidRDefault="0041255B" w:rsidP="00864352">
            <w:pPr>
              <w:rPr>
                <w:rFonts w:eastAsia="Times New Roman" w:cstheme="minorHAnsi"/>
                <w:b/>
                <w:color w:val="000000"/>
              </w:rPr>
            </w:pPr>
            <w:r w:rsidRPr="0041255B">
              <w:rPr>
                <w:rFonts w:eastAsia="Times New Roman" w:cstheme="minorHAnsi"/>
                <w:b/>
                <w:color w:val="000000"/>
              </w:rPr>
              <w:t xml:space="preserve">TEKNOLOJİK ÖZELLİKLER  </w:t>
            </w:r>
          </w:p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ACTİVE DUAL COOLİNG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1255B" w:rsidRDefault="0041255B" w:rsidP="00864352">
            <w:pPr>
              <w:ind w:left="89"/>
              <w:rPr>
                <w:rFonts w:eastAsia="Times New Roman" w:cstheme="minorHAnsi"/>
                <w:color w:val="000000"/>
              </w:rPr>
            </w:pPr>
          </w:p>
          <w:p w:rsidR="00864352" w:rsidRPr="00864352" w:rsidRDefault="00864352" w:rsidP="0041255B">
            <w:pPr>
              <w:ind w:left="89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VAR  </w:t>
            </w:r>
          </w:p>
          <w:p w:rsidR="00864352" w:rsidRPr="00864352" w:rsidRDefault="00864352" w:rsidP="00864352">
            <w:pPr>
              <w:ind w:right="122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64352" w:rsidRPr="00864352" w:rsidTr="0041255B">
        <w:trPr>
          <w:trHeight w:val="27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41255B" w:rsidRDefault="0041255B" w:rsidP="00864352">
            <w:pPr>
              <w:rPr>
                <w:rFonts w:eastAsia="Times New Roman" w:cstheme="minorHAnsi"/>
                <w:color w:val="000000"/>
              </w:rPr>
            </w:pPr>
          </w:p>
          <w:p w:rsidR="0041255B" w:rsidRPr="0041255B" w:rsidRDefault="0041255B" w:rsidP="00864352">
            <w:pPr>
              <w:rPr>
                <w:rFonts w:eastAsia="Times New Roman" w:cstheme="minorHAnsi"/>
                <w:b/>
                <w:color w:val="000000"/>
              </w:rPr>
            </w:pPr>
            <w:r w:rsidRPr="0041255B">
              <w:rPr>
                <w:rFonts w:eastAsia="Times New Roman" w:cstheme="minorHAnsi"/>
                <w:b/>
                <w:color w:val="000000"/>
              </w:rPr>
              <w:t>ÖLÇÜLER</w:t>
            </w:r>
          </w:p>
          <w:p w:rsidR="00864352" w:rsidRPr="00864352" w:rsidRDefault="00864352" w:rsidP="00864352">
            <w:pPr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WEİGHT - UNPACKED (KG)  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1255B" w:rsidRDefault="0041255B" w:rsidP="00864352">
            <w:pPr>
              <w:ind w:left="89"/>
              <w:rPr>
                <w:rFonts w:eastAsia="Times New Roman" w:cstheme="minorHAnsi"/>
                <w:color w:val="000000"/>
              </w:rPr>
            </w:pPr>
          </w:p>
          <w:p w:rsidR="0041255B" w:rsidRDefault="0041255B" w:rsidP="00864352">
            <w:pPr>
              <w:ind w:left="89"/>
              <w:rPr>
                <w:rFonts w:eastAsia="Times New Roman" w:cstheme="minorHAnsi"/>
                <w:color w:val="000000"/>
              </w:rPr>
            </w:pPr>
          </w:p>
          <w:p w:rsidR="00864352" w:rsidRPr="00864352" w:rsidRDefault="00864352" w:rsidP="00864352">
            <w:pPr>
              <w:ind w:left="89"/>
              <w:rPr>
                <w:rFonts w:eastAsia="Times New Roman" w:cstheme="minorHAnsi"/>
                <w:color w:val="000000"/>
              </w:rPr>
            </w:pPr>
            <w:r w:rsidRPr="00864352">
              <w:rPr>
                <w:rFonts w:eastAsia="Times New Roman" w:cstheme="minorHAnsi"/>
                <w:color w:val="000000"/>
              </w:rPr>
              <w:t xml:space="preserve">81.0 KG  </w:t>
            </w:r>
          </w:p>
        </w:tc>
      </w:tr>
    </w:tbl>
    <w:p w:rsidR="00864352" w:rsidRPr="00864352" w:rsidRDefault="00864352" w:rsidP="00864352">
      <w:pPr>
        <w:spacing w:after="0"/>
        <w:ind w:left="2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AMBALAJSIZ ÖLÇÜLERİ(Y-D-G)CM 172.0 X 64.0 X 70.0 OLACAKTIR. </w:t>
      </w:r>
    </w:p>
    <w:p w:rsidR="00864352" w:rsidRPr="00864352" w:rsidRDefault="00864352" w:rsidP="00864352">
      <w:pPr>
        <w:spacing w:after="212"/>
        <w:ind w:left="297"/>
        <w:jc w:val="center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 xml:space="preserve"> </w:t>
      </w:r>
    </w:p>
    <w:p w:rsidR="00864352" w:rsidRPr="00864352" w:rsidRDefault="00864352" w:rsidP="0041255B">
      <w:pPr>
        <w:spacing w:after="84"/>
        <w:rPr>
          <w:rFonts w:eastAsia="Times New Roman" w:cstheme="minorHAnsi"/>
          <w:b/>
          <w:color w:val="000000"/>
          <w:lang w:eastAsia="tr-TR"/>
        </w:rPr>
      </w:pPr>
      <w:r w:rsidRPr="0041255B">
        <w:rPr>
          <w:rFonts w:eastAsia="Times New Roman" w:cstheme="minorHAnsi"/>
          <w:b/>
          <w:color w:val="000000"/>
          <w:lang w:eastAsia="tr-TR"/>
        </w:rPr>
        <w:t xml:space="preserve">TÜKETİM BİLGİLERİ  </w:t>
      </w:r>
    </w:p>
    <w:p w:rsidR="00864352" w:rsidRPr="00864352" w:rsidRDefault="00864352" w:rsidP="00864352">
      <w:pPr>
        <w:spacing w:after="0" w:line="334" w:lineRule="auto"/>
        <w:ind w:left="3188" w:hanging="3186"/>
        <w:rPr>
          <w:rFonts w:eastAsia="Times New Roman" w:cstheme="minorHAnsi"/>
          <w:color w:val="000000"/>
          <w:lang w:eastAsia="tr-TR"/>
        </w:rPr>
      </w:pPr>
      <w:r w:rsidRPr="00864352">
        <w:rPr>
          <w:rFonts w:eastAsia="Times New Roman" w:cstheme="minorHAnsi"/>
          <w:color w:val="000000"/>
          <w:lang w:eastAsia="tr-TR"/>
        </w:rPr>
        <w:t>ENERJİ SINIFI VE TÜKETİMİ A+ , 0.962 (25°C'DE) (KWH/</w:t>
      </w:r>
      <w:proofErr w:type="gramStart"/>
      <w:r w:rsidRPr="00864352">
        <w:rPr>
          <w:rFonts w:eastAsia="Times New Roman" w:cstheme="minorHAnsi"/>
          <w:color w:val="000000"/>
          <w:lang w:eastAsia="tr-TR"/>
        </w:rPr>
        <w:t>GÜN , 351</w:t>
      </w:r>
      <w:proofErr w:type="gramEnd"/>
      <w:r w:rsidRPr="00864352">
        <w:rPr>
          <w:rFonts w:eastAsia="Times New Roman" w:cstheme="minorHAnsi"/>
          <w:color w:val="000000"/>
          <w:lang w:eastAsia="tr-TR"/>
        </w:rPr>
        <w:t xml:space="preserve">(25°C'DE) (KWH/YIL) , LED AYDINLATMALI  OLACAKTIR. </w:t>
      </w:r>
    </w:p>
    <w:p w:rsidR="00864352" w:rsidRP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864352" w:rsidRDefault="00864352">
      <w:pPr>
        <w:rPr>
          <w:rFonts w:cstheme="minorHAnsi"/>
          <w:b/>
        </w:rPr>
      </w:pPr>
    </w:p>
    <w:p w:rsidR="00641501" w:rsidRPr="00B261E3" w:rsidRDefault="00641501" w:rsidP="0064150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lastRenderedPageBreak/>
        <w:t>KESONLU ÇALIŞMA MASASI TEKNİK ŞARTNAME 4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MASA L BİÇİMİNDE TASARLANMIŞ OLMALI.</w:t>
      </w:r>
    </w:p>
    <w:p w:rsidR="00641501" w:rsidRPr="009E1A63" w:rsidRDefault="00641501" w:rsidP="004D65AE">
      <w:pPr>
        <w:pStyle w:val="ListeParagraf"/>
        <w:numPr>
          <w:ilvl w:val="0"/>
          <w:numId w:val="12"/>
        </w:numPr>
        <w:spacing w:line="360" w:lineRule="auto"/>
        <w:rPr>
          <w:rFonts w:cstheme="minorHAnsi"/>
        </w:rPr>
      </w:pPr>
      <w:r w:rsidRPr="009E1A63">
        <w:rPr>
          <w:rFonts w:cstheme="minorHAnsi"/>
        </w:rPr>
        <w:t>MASANIN ÖLÇÜLERİ EN AZ; UZUN KENARI 180 * 75 CM, KISA KENARI 130 * 50 CM OLMALI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MASANIN KISA KENARININ AYAĞI KROM KAPLAMA METAL OLMALI.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KESONUN ÖLÇÜLERİ 40 X 60 X 50 CM (GENİŞLİK X YÜKSEKLİK X DERİNLİK) OLMALI.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MASA VE KESON AKÇAAĞAÇ RENGİ OLMALI.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KESONUN 3 ADET ÇEKMECESİ OLMALI, EN ÜST ÇEKMECESİ KİLİT MEKANİZMASINA SAHİP OLMALI VE ALTI TEKERLEKLİ OLMALI.</w:t>
      </w:r>
    </w:p>
    <w:p w:rsidR="00641501" w:rsidRPr="00641501" w:rsidRDefault="00641501" w:rsidP="00641501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41501">
        <w:rPr>
          <w:rFonts w:cstheme="minorHAnsi"/>
        </w:rPr>
        <w:t>KESONUN ÇEKMECE KULPLARI KROM KAPLAMA METAL MALZEMEDEN OLMALI.</w:t>
      </w:r>
    </w:p>
    <w:p w:rsidR="00864352" w:rsidRDefault="00864352">
      <w:pPr>
        <w:rPr>
          <w:rFonts w:cstheme="minorHAnsi"/>
          <w:b/>
        </w:rPr>
      </w:pPr>
    </w:p>
    <w:p w:rsidR="00641501" w:rsidRPr="00B261E3" w:rsidRDefault="00641501" w:rsidP="0064150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t>VESTİYERLİ KİTAPLIK TEKNİK ŞARTNAME 5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ÖLÇÜLERİ EN AZ 190 X 120 X 40 CM (YÜKSEKLİK X GENİŞLİK X DERİNLİK)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AKÇAAĞAÇ RENGİ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KAPAK KULPLARI KROM KAPLAMA METAL MALZEMEDEN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KAPAKLAR AHŞAP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VESTİYER KAPAĞI VE DOLAP ALT KAPAĞI KİLİT MEKANİZMASINA SAHİP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KİTAPLIK KAPAKLI VE KAPAKSIZ BÖLÜMLERİNİN HER BİRİ EN AZ 3’ER ADET RAFA SAHİP OLMALI.</w:t>
      </w:r>
    </w:p>
    <w:p w:rsidR="00641501" w:rsidRPr="00193359" w:rsidRDefault="00641501" w:rsidP="00641501">
      <w:pPr>
        <w:pStyle w:val="ListeParagraf"/>
        <w:numPr>
          <w:ilvl w:val="0"/>
          <w:numId w:val="13"/>
        </w:numPr>
      </w:pPr>
      <w:r w:rsidRPr="00193359">
        <w:t>VESTİYERİN ALT VE ÜST UCUNDA YAKLAŞIK 25-30 CM YÜKSEKLİĞİNDE BİRER RAF BULUNMALIDIR.</w:t>
      </w:r>
    </w:p>
    <w:p w:rsidR="00641501" w:rsidRDefault="00641501" w:rsidP="006415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1501" w:rsidRPr="00B261E3" w:rsidRDefault="00641501" w:rsidP="00641501">
      <w:pPr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B261E3">
        <w:rPr>
          <w:rFonts w:eastAsia="Times New Roman" w:cstheme="minorHAnsi"/>
          <w:b/>
          <w:color w:val="000000"/>
          <w:sz w:val="24"/>
          <w:szCs w:val="24"/>
          <w:lang w:eastAsia="tr-TR"/>
        </w:rPr>
        <w:t>FİLELİ ÇALIŞMA KOLTUĞU</w:t>
      </w:r>
      <w:r w:rsidR="00F0100C" w:rsidRPr="00B261E3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TEKNİK ŞARTNAME 6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YAKLAŞIK 8 CM GENİŞLİĞİNDE KOLÇAKLARI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BOY AYARI YAPMAK İÇİN AMORTİSÖRÜ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AYAKLARI TEKERLEKLİ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YASLANMA SERTLİĞİ VE YÜKSEKLİK AYARI YAPILAN KOLU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OTURMA MİNDERİ SÜNGER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SIRT DESTEĞİ FİLELİ OLMALI VE BEL ÇUKURUNU DESTEKLEMELİ.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RENGİ SİYAH OLMALI.</w:t>
      </w:r>
    </w:p>
    <w:p w:rsidR="00641501" w:rsidRPr="00513BDD" w:rsidRDefault="00641501" w:rsidP="00641501">
      <w:pPr>
        <w:pStyle w:val="ListeParagraf"/>
        <w:numPr>
          <w:ilvl w:val="0"/>
          <w:numId w:val="14"/>
        </w:numPr>
        <w:rPr>
          <w:lang w:eastAsia="tr-TR"/>
        </w:rPr>
      </w:pPr>
      <w:r w:rsidRPr="00513BDD">
        <w:rPr>
          <w:lang w:eastAsia="tr-TR"/>
        </w:rPr>
        <w:t>OTURMA MİNDERİ YAKLAŞIK GENİŞLİĞİ 45 CM VE YERDEN YÜKSEKLİĞİ 35 CM OLMALIDIR.</w:t>
      </w:r>
    </w:p>
    <w:p w:rsidR="00641501" w:rsidRPr="00635CD8" w:rsidRDefault="00641501" w:rsidP="006415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41501" w:rsidRDefault="00641501">
      <w:pPr>
        <w:rPr>
          <w:rFonts w:cstheme="minorHAnsi"/>
          <w:b/>
        </w:rPr>
      </w:pPr>
    </w:p>
    <w:p w:rsidR="00F0100C" w:rsidRDefault="00F0100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9E1A63" w:rsidRDefault="009E1A63">
      <w:pPr>
        <w:rPr>
          <w:rFonts w:cstheme="minorHAnsi"/>
          <w:b/>
        </w:rPr>
      </w:pPr>
    </w:p>
    <w:p w:rsidR="00641501" w:rsidRDefault="00641501">
      <w:pPr>
        <w:rPr>
          <w:rFonts w:cstheme="minorHAnsi"/>
          <w:b/>
        </w:rPr>
      </w:pPr>
    </w:p>
    <w:p w:rsidR="008913AF" w:rsidRDefault="008913AF" w:rsidP="00961AE8">
      <w:pPr>
        <w:rPr>
          <w:rFonts w:cstheme="minorHAnsi"/>
          <w:b/>
        </w:rPr>
      </w:pPr>
    </w:p>
    <w:p w:rsidR="005B5896" w:rsidRPr="005B5896" w:rsidRDefault="005B5896" w:rsidP="005B5896">
      <w:pPr>
        <w:rPr>
          <w:b/>
          <w:bCs/>
          <w:sz w:val="24"/>
          <w:szCs w:val="24"/>
        </w:rPr>
      </w:pPr>
      <w:r w:rsidRPr="005B5896">
        <w:rPr>
          <w:b/>
          <w:bCs/>
          <w:sz w:val="24"/>
          <w:szCs w:val="24"/>
        </w:rPr>
        <w:lastRenderedPageBreak/>
        <w:t>AIO BİLGİSAYAR TEKNİK ŞARTNAME</w:t>
      </w:r>
      <w:r w:rsidRPr="005B5896">
        <w:rPr>
          <w:b/>
          <w:bCs/>
          <w:sz w:val="24"/>
          <w:szCs w:val="24"/>
        </w:rPr>
        <w:t xml:space="preserve"> 7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rPr>
          <w:bCs/>
        </w:rPr>
        <w:t>İŞLEMCİSİ</w:t>
      </w:r>
      <w:r w:rsidRPr="00C5292E">
        <w:rPr>
          <w:b/>
          <w:bCs/>
        </w:rPr>
        <w:t xml:space="preserve">: </w:t>
      </w:r>
      <w:hyperlink r:id="rId7" w:history="1">
        <w:r w:rsidRPr="00C5292E">
          <w:rPr>
            <w:rStyle w:val="Kpr"/>
            <w:color w:val="auto"/>
            <w:u w:val="none"/>
          </w:rPr>
          <w:t>INTEL</w:t>
        </w:r>
      </w:hyperlink>
      <w:r w:rsidRPr="00C5292E">
        <w:t> CORE İ7-7700T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İŞLEMCİ HIZI: 2.9 GHZ </w:t>
      </w:r>
      <w:hyperlink r:id="rId8" w:history="1">
        <w:r w:rsidRPr="00C5292E">
          <w:rPr>
            <w:rStyle w:val="Kpr"/>
            <w:color w:val="auto"/>
            <w:u w:val="none"/>
          </w:rPr>
          <w:t>INTEL</w:t>
        </w:r>
      </w:hyperlink>
      <w:r w:rsidRPr="00C5292E">
        <w:t> TURBO BOOST TEKNOLOJİSİ İLE 3,8 GHZ'E KADAR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RAM TİPİ: DDR4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RAM BELLEK BOYUTU: EN AZ 12 GB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EKRAN BOYUTU: 23.8 İNÇ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LED ARKA IŞIKLANDIRMA: EVET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DOKUNMATİK EKRAN: EVET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GRAFİK BELLEK BOYUTU: 2 GB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GRAFİK BELLEK TİPİ: GDDR5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 xml:space="preserve">HARD DİSK 1: 2 </w:t>
      </w:r>
      <w:proofErr w:type="gramStart"/>
      <w:r w:rsidRPr="00C5292E">
        <w:t>TB , 5400</w:t>
      </w:r>
      <w:proofErr w:type="gramEnd"/>
      <w:r w:rsidRPr="00C5292E">
        <w:t xml:space="preserve"> RPM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SABİT DİSK KAPASİTESİ: 2 TB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SABİT DİSK DÖNÜŞ HIZI: 5400 RPM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BAĞLANTILAR: 2 </w:t>
      </w:r>
      <w:hyperlink r:id="rId9" w:history="1">
        <w:r w:rsidRPr="00C5292E">
          <w:rPr>
            <w:rStyle w:val="Kpr"/>
            <w:color w:val="auto"/>
            <w:u w:val="none"/>
          </w:rPr>
          <w:t>USB</w:t>
        </w:r>
      </w:hyperlink>
      <w:r w:rsidRPr="00C5292E">
        <w:t> 2.0; 2 </w:t>
      </w:r>
      <w:hyperlink r:id="rId10" w:history="1">
        <w:r w:rsidRPr="00C5292E">
          <w:rPr>
            <w:rStyle w:val="Kpr"/>
            <w:color w:val="auto"/>
            <w:u w:val="none"/>
          </w:rPr>
          <w:t>USB</w:t>
        </w:r>
      </w:hyperlink>
      <w:r w:rsidRPr="00C5292E">
        <w:t> 3.0; 1 </w:t>
      </w:r>
      <w:hyperlink r:id="rId11" w:history="1">
        <w:r w:rsidRPr="00C5292E">
          <w:rPr>
            <w:rStyle w:val="Kpr"/>
            <w:color w:val="auto"/>
            <w:u w:val="none"/>
          </w:rPr>
          <w:t>USB</w:t>
        </w:r>
      </w:hyperlink>
      <w:r w:rsidRPr="00C5292E">
        <w:t> 3.0 TYPE-C; 1 BİRLEŞİK KULAKLIK/MİKROFON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İŞLETİM SİSTEMİ: WİNDOWS 10</w:t>
      </w:r>
    </w:p>
    <w:p w:rsidR="005B5896" w:rsidRPr="00C5292E" w:rsidRDefault="005B5896" w:rsidP="005B5896">
      <w:pPr>
        <w:pStyle w:val="ListeParagraf"/>
        <w:numPr>
          <w:ilvl w:val="0"/>
          <w:numId w:val="23"/>
        </w:numPr>
      </w:pPr>
      <w:r w:rsidRPr="00C5292E">
        <w:t>ÜRETİCİ GARANTİSİ: 2 YIL RESMİ ÜRETİCİ GARANTİLİ</w:t>
      </w:r>
    </w:p>
    <w:p w:rsidR="00961AE8" w:rsidRPr="00B261E3" w:rsidRDefault="00961AE8" w:rsidP="00961AE8">
      <w:pPr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t>MASAÜSTÜ BİLGİSAYAR TEKNİK ŞARTNAME 8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 xml:space="preserve">İŞLEMCİSİ 4 ÇEKİRDEKLİ INTEL CORE i7-7700K OLMALI, 4.2 GHZ OLMALI VE TURBO BOOST İLE 4.5 GHZ E KADAR DESTEKLEMELİ, ÖN BELLEĞİ EN AZ 8 MB OLMALI 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RAM BELLEĞİ EN AZ 16 GB DDR4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 xml:space="preserve">BİLGİSAYARIN DİSK KAPASİTESİ EN AZ 1 TB HDD, </w:t>
      </w:r>
      <w:proofErr w:type="gramStart"/>
      <w:r w:rsidRPr="00864352">
        <w:rPr>
          <w:rFonts w:cstheme="minorHAnsi"/>
        </w:rPr>
        <w:t>VE  EN</w:t>
      </w:r>
      <w:proofErr w:type="gramEnd"/>
      <w:r w:rsidRPr="00864352">
        <w:rPr>
          <w:rFonts w:cstheme="minorHAnsi"/>
        </w:rPr>
        <w:t xml:space="preserve"> AZ 256 GB SSD YE SAHİP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GRAFİK ARABİRİMİ PCI EXPRESS 3.0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EKRAN KARTI PCI EXPRESS 3.0 BUS VERİ STANDARDINA SAHİP OLMALIDIR. GDDR5X 8 GB BELLEĞE VE 1920 CUDA ÇEKİRDEĞİNE VE 8 GBPS BELLEK HIZINA SAHİP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 xml:space="preserve">WIRELESS ADAPTÖRÜ IEEE 802.11 </w:t>
      </w:r>
      <w:proofErr w:type="spellStart"/>
      <w:r w:rsidRPr="00864352">
        <w:rPr>
          <w:rFonts w:cstheme="minorHAnsi"/>
        </w:rPr>
        <w:t>ac</w:t>
      </w:r>
      <w:proofErr w:type="spellEnd"/>
      <w:r w:rsidRPr="00864352">
        <w:rPr>
          <w:rFonts w:cstheme="minorHAnsi"/>
        </w:rPr>
        <w:t>/B/G/N/</w:t>
      </w:r>
      <w:proofErr w:type="spellStart"/>
      <w:r w:rsidRPr="00864352">
        <w:rPr>
          <w:rFonts w:cstheme="minorHAnsi"/>
        </w:rPr>
        <w:t>ac</w:t>
      </w:r>
      <w:proofErr w:type="spellEnd"/>
      <w:r w:rsidRPr="00864352">
        <w:rPr>
          <w:rFonts w:cstheme="minorHAnsi"/>
        </w:rPr>
        <w:t xml:space="preserve"> STANDARDI İLE UYUMLU OLMALIDIR. BLUETOOTH SİSTEMİ ® 4.2 M.2 ‘YE SAHİP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</w:rPr>
      </w:pPr>
      <w:r w:rsidRPr="00864352">
        <w:rPr>
          <w:rFonts w:cstheme="minorHAnsi"/>
        </w:rPr>
        <w:t xml:space="preserve">AĞ ARABİRİMİ: 10/100/1000 GIGABIT ETHERNET </w:t>
      </w:r>
      <w:proofErr w:type="gramStart"/>
      <w:r w:rsidRPr="00864352">
        <w:rPr>
          <w:rFonts w:cstheme="minorHAnsi"/>
        </w:rPr>
        <w:t>LAN</w:t>
      </w:r>
      <w:proofErr w:type="gramEnd"/>
      <w:r w:rsidRPr="00864352">
        <w:rPr>
          <w:rFonts w:cstheme="minorHAnsi"/>
        </w:rPr>
        <w:t xml:space="preserve">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BİLGİSAYAR KASASI 500 WATT GÜÇ KAYNAĞINA SAHİP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</w:rPr>
      </w:pPr>
      <w:r w:rsidRPr="00864352">
        <w:rPr>
          <w:rFonts w:cstheme="minorHAnsi"/>
        </w:rPr>
        <w:t xml:space="preserve">SES CHİPSET’İ DTS </w:t>
      </w:r>
      <w:proofErr w:type="spellStart"/>
      <w:r w:rsidRPr="00864352">
        <w:rPr>
          <w:rFonts w:cstheme="minorHAnsi"/>
        </w:rPr>
        <w:t>Studio</w:t>
      </w:r>
      <w:proofErr w:type="spellEnd"/>
      <w:r w:rsidRPr="00864352">
        <w:rPr>
          <w:rFonts w:cstheme="minorHAnsi"/>
        </w:rPr>
        <w:t xml:space="preserve"> Sound™  SİSTEMİNE SAHİP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BİLGİSAYAR GİRİŞ-ÇIKIŞ BİRİMLERİ OLARAK, 1 ADET HDMI BAĞLANTI, 6 ADET USB 2.0, EN AZ 3 ADET USB 3.0, 1 ADET KULAKLIK PORTU OLMALIDIR.</w:t>
      </w:r>
    </w:p>
    <w:p w:rsidR="00961AE8" w:rsidRPr="00864352" w:rsidRDefault="00961AE8" w:rsidP="00961AE8">
      <w:pPr>
        <w:pStyle w:val="ListeParagraf"/>
        <w:numPr>
          <w:ilvl w:val="0"/>
          <w:numId w:val="4"/>
        </w:numPr>
        <w:rPr>
          <w:rFonts w:cstheme="minorHAnsi"/>
          <w:b/>
        </w:rPr>
      </w:pPr>
      <w:r w:rsidRPr="00864352">
        <w:rPr>
          <w:rFonts w:cstheme="minorHAnsi"/>
        </w:rPr>
        <w:t>DVD YAZICI VE OPTİK OKUYUCUYA SAHİP OLMALIDIR.</w:t>
      </w:r>
    </w:p>
    <w:p w:rsidR="00961AE8" w:rsidRPr="00B261E3" w:rsidRDefault="00961AE8" w:rsidP="00961AE8">
      <w:pPr>
        <w:jc w:val="both"/>
        <w:rPr>
          <w:rFonts w:cstheme="minorHAnsi"/>
          <w:b/>
          <w:sz w:val="24"/>
          <w:szCs w:val="24"/>
        </w:rPr>
      </w:pPr>
    </w:p>
    <w:p w:rsidR="00961AE8" w:rsidRPr="00B261E3" w:rsidRDefault="00961AE8" w:rsidP="00961AE8">
      <w:pPr>
        <w:jc w:val="both"/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t>MONİTÖR TEKNİK ŞARTNAMESİ 9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EKRAN BOYUTU 21.5’’ (54.6 CM)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PANEL AYDINLATMA TİPİ LED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EKRAN TÜRÜ 16:9 (GENİŞ EKRAN)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 xml:space="preserve">EKRAN ÇÖZÜNÜRLÜĞÜ EN AZ </w:t>
      </w:r>
      <w:r w:rsidRPr="00864352">
        <w:rPr>
          <w:rFonts w:eastAsia="Times New Roman" w:cstheme="minorHAnsi"/>
          <w:color w:val="000000" w:themeColor="text1"/>
          <w:lang w:eastAsia="tr-TR"/>
        </w:rPr>
        <w:t xml:space="preserve">1920X1080 FULL HD </w:t>
      </w:r>
      <w:r w:rsidRPr="00864352">
        <w:rPr>
          <w:rFonts w:cstheme="minorHAnsi"/>
        </w:rPr>
        <w:t>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EKRAN PARLAKLIĞI 250CD/M2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KONTRAST ORANI EN AZ 1000:1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DİNAMİK KONTRAST ORANI 100,000,000:1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EKRAN TEPKİME SÜRESİ 1MS OLMALIDIR.</w:t>
      </w:r>
    </w:p>
    <w:p w:rsidR="00961AE8" w:rsidRPr="00864352" w:rsidRDefault="00961AE8" w:rsidP="00961AE8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64352">
        <w:rPr>
          <w:rFonts w:cstheme="minorHAnsi"/>
        </w:rPr>
        <w:t>EKRAN RENK SAYISI 16.7 M OLMALIDIR.</w:t>
      </w:r>
    </w:p>
    <w:p w:rsidR="00864352" w:rsidRDefault="00961AE8" w:rsidP="00961AE8">
      <w:pPr>
        <w:rPr>
          <w:rFonts w:cstheme="minorHAnsi"/>
          <w:b/>
        </w:rPr>
      </w:pPr>
      <w:r w:rsidRPr="00864352">
        <w:rPr>
          <w:rFonts w:cstheme="minorHAnsi"/>
        </w:rPr>
        <w:t>1 ADET DVI DİJİTAL, 1 ADET VGA ANALOG GİRİŞİ OLMALIDIR</w:t>
      </w:r>
    </w:p>
    <w:p w:rsidR="006F2BDA" w:rsidRPr="00B261E3" w:rsidRDefault="0006415A">
      <w:pPr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lastRenderedPageBreak/>
        <w:t xml:space="preserve">AIO </w:t>
      </w:r>
      <w:r w:rsidR="00604497" w:rsidRPr="00B261E3">
        <w:rPr>
          <w:rFonts w:cstheme="minorHAnsi"/>
          <w:b/>
          <w:sz w:val="24"/>
          <w:szCs w:val="24"/>
        </w:rPr>
        <w:t xml:space="preserve">BİLGİSAYAR </w:t>
      </w:r>
      <w:r w:rsidR="00C83BCF" w:rsidRPr="00B261E3">
        <w:rPr>
          <w:rFonts w:cstheme="minorHAnsi"/>
          <w:b/>
          <w:sz w:val="24"/>
          <w:szCs w:val="24"/>
        </w:rPr>
        <w:t>TEKNİK ŞARTNAME 1</w:t>
      </w:r>
      <w:r w:rsidR="00961AE8" w:rsidRPr="00B261E3">
        <w:rPr>
          <w:rFonts w:cstheme="minorHAnsi"/>
          <w:b/>
          <w:sz w:val="24"/>
          <w:szCs w:val="24"/>
        </w:rPr>
        <w:t>0</w:t>
      </w:r>
    </w:p>
    <w:p w:rsidR="00C83BCF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23 “ FHD DOKUNMATİK EKRANA SAHİP OLMALIDIR</w:t>
      </w:r>
    </w:p>
    <w:p w:rsidR="0006415A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İŞLEMCİSİ EN AZ İNTEL İ5 OLMALIDIR.</w:t>
      </w:r>
    </w:p>
    <w:p w:rsidR="0006415A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İŞLEMCİ HIZI EN AZ 2.3 GHZ OLMALIDIR</w:t>
      </w:r>
    </w:p>
    <w:p w:rsidR="0006415A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EN AZ 8 GB DDR4 BELLEĞE SAHİP OLMALIDIR</w:t>
      </w:r>
    </w:p>
    <w:p w:rsidR="0006415A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EN AZ 1 TB 7200 RPM HARDDISKE SAHİP OLMALIDIR</w:t>
      </w:r>
    </w:p>
    <w:p w:rsidR="0006415A" w:rsidRPr="00864352" w:rsidRDefault="0006415A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EN AZ 3 W GÜCÜNDE HOPARLÖRE SAHİP OLMALIDIR</w:t>
      </w:r>
    </w:p>
    <w:p w:rsidR="0006415A" w:rsidRPr="00864352" w:rsidRDefault="00962FB4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 xml:space="preserve">DVD </w:t>
      </w:r>
      <w:r w:rsidRPr="00864352">
        <w:rPr>
          <w:rFonts w:cstheme="minorHAnsi"/>
          <w:u w:val="single"/>
        </w:rPr>
        <w:t xml:space="preserve">+ </w:t>
      </w:r>
      <w:r w:rsidRPr="00864352">
        <w:rPr>
          <w:rFonts w:cstheme="minorHAnsi"/>
        </w:rPr>
        <w:t>RW DOUBLE LAYER OPTİK SÜRÜCÜYE SAHİP OLMALIDIR.</w:t>
      </w:r>
    </w:p>
    <w:p w:rsidR="00962FB4" w:rsidRPr="00864352" w:rsidRDefault="00962FB4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EN AZ 2 GB PAYLAŞIMSIZ HARİCİ EKRAN KARTINA SAHİP OLMALIDIR</w:t>
      </w:r>
    </w:p>
    <w:p w:rsidR="00962FB4" w:rsidRPr="00864352" w:rsidRDefault="00962FB4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1920 X 1080 (FULL HD) EKRAN ÇÖZÜNÜRLÜĞÜNE SAHİP OLMALIDIR.</w:t>
      </w:r>
    </w:p>
    <w:p w:rsidR="00962FB4" w:rsidRPr="00864352" w:rsidRDefault="00962FB4" w:rsidP="0006415A">
      <w:pPr>
        <w:pStyle w:val="ListeParagraf"/>
        <w:numPr>
          <w:ilvl w:val="0"/>
          <w:numId w:val="3"/>
        </w:numPr>
        <w:rPr>
          <w:rFonts w:cstheme="minorHAnsi"/>
        </w:rPr>
      </w:pPr>
      <w:r w:rsidRPr="00864352">
        <w:rPr>
          <w:rFonts w:cstheme="minorHAnsi"/>
        </w:rPr>
        <w:t>FREE-DOSS İŞLETİM SİSTEMİNE SAHİP OLABİLİR</w:t>
      </w:r>
    </w:p>
    <w:p w:rsidR="005B5896" w:rsidRDefault="005B5896" w:rsidP="00C34408">
      <w:pPr>
        <w:rPr>
          <w:b/>
          <w:sz w:val="24"/>
          <w:szCs w:val="24"/>
        </w:rPr>
      </w:pPr>
    </w:p>
    <w:p w:rsidR="00C34408" w:rsidRPr="00B261E3" w:rsidRDefault="00C34408" w:rsidP="00C34408">
      <w:pPr>
        <w:rPr>
          <w:b/>
          <w:sz w:val="24"/>
          <w:szCs w:val="24"/>
        </w:rPr>
      </w:pPr>
      <w:r w:rsidRPr="00B261E3">
        <w:rPr>
          <w:b/>
          <w:sz w:val="24"/>
          <w:szCs w:val="24"/>
        </w:rPr>
        <w:t>MASAÜSTÜ BİLGİSAYAR TEKNİK ŞARTNAME 11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>
        <w:t>2.3</w:t>
      </w:r>
      <w:r w:rsidRPr="00096F35">
        <w:t xml:space="preserve"> GHZ </w:t>
      </w:r>
      <w:r>
        <w:t>ÇİFT</w:t>
      </w:r>
      <w:r w:rsidRPr="00096F35">
        <w:t xml:space="preserve"> ÇEKİRDEKLİ INTEL CORE İ5 İŞLEMCİ</w:t>
      </w:r>
      <w:r>
        <w:t>YE SAHİP OLMALIDIR.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>
        <w:t>3.6</w:t>
      </w:r>
      <w:r w:rsidRPr="00096F35">
        <w:t xml:space="preserve"> GHZ’E KADAR TURBO BOOST</w:t>
      </w:r>
      <w:r>
        <w:t xml:space="preserve"> OLMALIDIR.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 w:rsidRPr="00096F35">
        <w:t xml:space="preserve">8 GB </w:t>
      </w:r>
      <w:proofErr w:type="gramStart"/>
      <w:r w:rsidRPr="00096F35">
        <w:t>DAHİLİ</w:t>
      </w:r>
      <w:proofErr w:type="gramEnd"/>
      <w:r w:rsidRPr="00096F35">
        <w:t xml:space="preserve"> BELLEK, 16 GB’A KADAR YAPILANDIRMA SEÇENEKLERİ</w:t>
      </w:r>
      <w:r>
        <w:t>NE SAHİP OLMALIDIR.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 w:rsidRPr="00096F35">
        <w:t>1 TB SABİT SÜRÜCÜ</w:t>
      </w:r>
      <w:r>
        <w:t>YE SAHİP OLMALIDIR.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>
        <w:t>INTEL IRIS PLUS GRAPHICS 640 ÖZELLİKLERİNE SAHİP OLMALIDIR.</w:t>
      </w:r>
    </w:p>
    <w:p w:rsidR="00C34408" w:rsidRDefault="00C34408" w:rsidP="008913AF">
      <w:pPr>
        <w:pStyle w:val="AralkYok"/>
        <w:numPr>
          <w:ilvl w:val="0"/>
          <w:numId w:val="22"/>
        </w:numPr>
      </w:pPr>
      <w:r>
        <w:t xml:space="preserve">1920 X 1080 </w:t>
      </w:r>
      <w:proofErr w:type="spellStart"/>
      <w:r>
        <w:t>sRGB</w:t>
      </w:r>
      <w:proofErr w:type="spellEnd"/>
      <w:r w:rsidRPr="00096F35">
        <w:t xml:space="preserve"> EKRAN</w:t>
      </w:r>
      <w:r>
        <w:t>A SAHİP OLMALIDIR.</w:t>
      </w:r>
    </w:p>
    <w:p w:rsidR="00C34408" w:rsidRPr="00096F35" w:rsidRDefault="00C34408" w:rsidP="008913AF">
      <w:pPr>
        <w:pStyle w:val="AralkYok"/>
        <w:numPr>
          <w:ilvl w:val="0"/>
          <w:numId w:val="22"/>
        </w:numPr>
      </w:pPr>
      <w:r>
        <w:t>MAC OS İŞLETİM SİSTEMİNE SAHİP OLMALIDIR.</w:t>
      </w:r>
    </w:p>
    <w:p w:rsidR="00327941" w:rsidRDefault="00327941" w:rsidP="00283E25">
      <w:pPr>
        <w:rPr>
          <w:rFonts w:cstheme="minorHAnsi"/>
          <w:b/>
        </w:rPr>
      </w:pPr>
    </w:p>
    <w:p w:rsidR="00283E25" w:rsidRPr="00B261E3" w:rsidRDefault="00283E25" w:rsidP="003A763F">
      <w:pPr>
        <w:pStyle w:val="AralkYok"/>
        <w:rPr>
          <w:b/>
          <w:sz w:val="24"/>
          <w:szCs w:val="24"/>
        </w:rPr>
      </w:pPr>
      <w:r w:rsidRPr="00B261E3">
        <w:rPr>
          <w:b/>
          <w:sz w:val="24"/>
          <w:szCs w:val="24"/>
        </w:rPr>
        <w:t>ALL IN ONE BİLGİSAYAR TEKNİK ŞARTNAME</w:t>
      </w:r>
      <w:r w:rsidR="00F0100C" w:rsidRPr="00B261E3">
        <w:rPr>
          <w:b/>
          <w:sz w:val="24"/>
          <w:szCs w:val="24"/>
        </w:rPr>
        <w:t xml:space="preserve"> 12</w:t>
      </w:r>
    </w:p>
    <w:p w:rsidR="003A763F" w:rsidRDefault="003A763F" w:rsidP="003A763F">
      <w:pPr>
        <w:pStyle w:val="AralkYok"/>
      </w:pPr>
    </w:p>
    <w:p w:rsidR="003A763F" w:rsidRPr="008913AF" w:rsidRDefault="00283E25" w:rsidP="00AE23F7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İŞLEMCİ ÖZELLİKLERİ;</w:t>
      </w:r>
    </w:p>
    <w:p w:rsidR="00283E25" w:rsidRPr="00864352" w:rsidRDefault="00283E25" w:rsidP="003A763F">
      <w:pPr>
        <w:pStyle w:val="AralkYok"/>
      </w:pPr>
      <w:r w:rsidRPr="00864352">
        <w:t xml:space="preserve">İŞLEMCİ TİPİ: EN AZ İNTEL CORE İ5, </w:t>
      </w:r>
    </w:p>
    <w:p w:rsidR="00283E25" w:rsidRPr="00864352" w:rsidRDefault="00283E25" w:rsidP="003A763F">
      <w:pPr>
        <w:pStyle w:val="AralkYok"/>
      </w:pPr>
      <w:r w:rsidRPr="00864352">
        <w:t>İŞLEMCİ HIZI: EN AZ 2.4 GHZ,</w:t>
      </w:r>
    </w:p>
    <w:p w:rsidR="00283E25" w:rsidRDefault="00283E25" w:rsidP="008913AF">
      <w:pPr>
        <w:pStyle w:val="AralkYok"/>
      </w:pPr>
      <w:r w:rsidRPr="00864352">
        <w:t xml:space="preserve">İŞLEMCİ ÖN BELLEK: EN AZ 6 MB </w:t>
      </w:r>
    </w:p>
    <w:p w:rsidR="003A763F" w:rsidRPr="00864352" w:rsidRDefault="003A763F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BELLEK ÖZELLİKLERİ;</w:t>
      </w:r>
    </w:p>
    <w:p w:rsidR="00283E25" w:rsidRPr="00864352" w:rsidRDefault="00283E25" w:rsidP="008913AF">
      <w:pPr>
        <w:pStyle w:val="AralkYok"/>
      </w:pPr>
      <w:r w:rsidRPr="00864352">
        <w:t>SİSTEM BELLEĞİ: EN AZ 8 GB</w:t>
      </w:r>
    </w:p>
    <w:p w:rsidR="00283E25" w:rsidRDefault="00283E25" w:rsidP="008913AF">
      <w:pPr>
        <w:pStyle w:val="AralkYok"/>
      </w:pPr>
      <w:r w:rsidRPr="00864352">
        <w:t>RAM TİPİ: DDR4</w:t>
      </w:r>
    </w:p>
    <w:p w:rsidR="003A763F" w:rsidRPr="00864352" w:rsidRDefault="003A763F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DİSK ÖZELLİKLERİ;</w:t>
      </w:r>
    </w:p>
    <w:p w:rsidR="00283E25" w:rsidRPr="00864352" w:rsidRDefault="00283E25" w:rsidP="008913AF">
      <w:pPr>
        <w:pStyle w:val="AralkYok"/>
      </w:pPr>
      <w:r w:rsidRPr="00864352">
        <w:t>HDD KAPASİTESİ: EN AZ 1 TB</w:t>
      </w:r>
    </w:p>
    <w:p w:rsidR="00283E25" w:rsidRPr="00864352" w:rsidRDefault="00283E25" w:rsidP="008913AF">
      <w:pPr>
        <w:pStyle w:val="AralkYok"/>
      </w:pPr>
      <w:r w:rsidRPr="00864352">
        <w:t>HDD HIZI: EN AZ 5400 RPM</w:t>
      </w:r>
    </w:p>
    <w:p w:rsidR="00283E25" w:rsidRDefault="00283E25" w:rsidP="008913AF">
      <w:pPr>
        <w:pStyle w:val="AralkYok"/>
      </w:pPr>
      <w:r w:rsidRPr="00864352">
        <w:t>SSD KAPASİTESİ: 256 GB</w:t>
      </w:r>
    </w:p>
    <w:p w:rsidR="003A763F" w:rsidRPr="00864352" w:rsidRDefault="003A763F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EKRAN KARTI ÖZELLİKLERİ;</w:t>
      </w:r>
    </w:p>
    <w:p w:rsidR="00283E25" w:rsidRPr="00864352" w:rsidRDefault="00283E25" w:rsidP="008913AF">
      <w:pPr>
        <w:pStyle w:val="AralkYok"/>
      </w:pPr>
      <w:r w:rsidRPr="00864352">
        <w:t>EKRAN KARTI HAFIZASI: EN AZ 2 GB PAYLAŞIMSIZ</w:t>
      </w:r>
    </w:p>
    <w:p w:rsidR="00283E25" w:rsidRDefault="00283E25" w:rsidP="008913AF">
      <w:pPr>
        <w:pStyle w:val="AralkYok"/>
      </w:pPr>
      <w:r w:rsidRPr="00864352">
        <w:t>EKRAN KARTI CHİPSETİ: GT940A</w:t>
      </w:r>
    </w:p>
    <w:p w:rsidR="003A763F" w:rsidRPr="00864352" w:rsidRDefault="003A763F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MONİTÖR ÖZELLİKLERİ;</w:t>
      </w:r>
    </w:p>
    <w:p w:rsidR="003A763F" w:rsidRDefault="00283E25" w:rsidP="008913AF">
      <w:pPr>
        <w:pStyle w:val="AralkYok"/>
      </w:pPr>
      <w:r w:rsidRPr="00864352">
        <w:t>MONİTÖR: EN AZ 27’’ WİDE MONİTÖR</w:t>
      </w:r>
    </w:p>
    <w:p w:rsidR="00283E25" w:rsidRPr="00864352" w:rsidRDefault="00283E25" w:rsidP="008913AF">
      <w:pPr>
        <w:pStyle w:val="AralkYok"/>
      </w:pPr>
      <w:r w:rsidRPr="00864352">
        <w:t>DOKUNMATİK EKRAN: YOK</w:t>
      </w:r>
    </w:p>
    <w:p w:rsidR="00283E25" w:rsidRPr="00864352" w:rsidRDefault="00283E25" w:rsidP="008913AF">
      <w:pPr>
        <w:pStyle w:val="AralkYok"/>
      </w:pPr>
      <w:r w:rsidRPr="00864352">
        <w:t>ÇÖZÜNÜRLÜK: EN AZ 1920X1080</w:t>
      </w:r>
    </w:p>
    <w:p w:rsidR="00283E25" w:rsidRDefault="00283E25" w:rsidP="008913AF">
      <w:pPr>
        <w:pStyle w:val="AralkYok"/>
      </w:pPr>
    </w:p>
    <w:p w:rsidR="005B5896" w:rsidRPr="00864352" w:rsidRDefault="005B5896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lastRenderedPageBreak/>
        <w:t>BAĞLANTI ÖZELLİKLERİ;</w:t>
      </w:r>
    </w:p>
    <w:p w:rsidR="00283E25" w:rsidRPr="00864352" w:rsidRDefault="00283E25" w:rsidP="008913AF">
      <w:pPr>
        <w:pStyle w:val="AralkYok"/>
      </w:pPr>
      <w:r w:rsidRPr="00864352">
        <w:t>Wİ-Fİ: VAR</w:t>
      </w:r>
    </w:p>
    <w:p w:rsidR="00283E25" w:rsidRPr="00864352" w:rsidRDefault="00283E25" w:rsidP="008913AF">
      <w:pPr>
        <w:pStyle w:val="AralkYok"/>
      </w:pPr>
      <w:r w:rsidRPr="00864352">
        <w:t>USB(ADET): EN AZ 1X USB 3.0+ 1XUSB 2.0 OLMALI</w:t>
      </w:r>
    </w:p>
    <w:p w:rsidR="00283E25" w:rsidRPr="00864352" w:rsidRDefault="00283E25" w:rsidP="008913AF">
      <w:pPr>
        <w:pStyle w:val="AralkYok"/>
      </w:pPr>
      <w:r w:rsidRPr="00864352">
        <w:t>HDMI: VAR</w:t>
      </w:r>
    </w:p>
    <w:p w:rsidR="00283E25" w:rsidRPr="00864352" w:rsidRDefault="00283E25" w:rsidP="008913AF">
      <w:pPr>
        <w:pStyle w:val="AralkYok"/>
      </w:pPr>
      <w:r w:rsidRPr="00864352">
        <w:t>BLUETOOTH ÖZELLİĞİ: VAR</w:t>
      </w:r>
    </w:p>
    <w:p w:rsidR="00283E25" w:rsidRPr="00864352" w:rsidRDefault="00283E25" w:rsidP="008913AF">
      <w:pPr>
        <w:pStyle w:val="AralkYok"/>
      </w:pPr>
      <w:r w:rsidRPr="00864352">
        <w:t>ETHERNET ÖZELLİĞİ: VAR</w:t>
      </w:r>
    </w:p>
    <w:p w:rsidR="00283E25" w:rsidRPr="00864352" w:rsidRDefault="00283E25" w:rsidP="008913AF">
      <w:pPr>
        <w:pStyle w:val="AralkYok"/>
      </w:pPr>
      <w:r w:rsidRPr="00864352">
        <w:t>SD KART YUVASI: VAR</w:t>
      </w:r>
    </w:p>
    <w:p w:rsidR="00283E25" w:rsidRDefault="00283E25" w:rsidP="008913AF">
      <w:pPr>
        <w:pStyle w:val="AralkYok"/>
      </w:pPr>
      <w:r w:rsidRPr="00864352">
        <w:t>DİSK DESTEĞİ:</w:t>
      </w:r>
      <w:r w:rsidR="008913AF">
        <w:t xml:space="preserve"> </w:t>
      </w:r>
      <w:r w:rsidRPr="00864352">
        <w:t>SATA: VAR</w:t>
      </w:r>
      <w:r w:rsidR="008913AF">
        <w:t xml:space="preserve"> </w:t>
      </w:r>
      <w:r w:rsidRPr="00864352">
        <w:t>SSD: VAR</w:t>
      </w:r>
    </w:p>
    <w:p w:rsidR="003A763F" w:rsidRPr="00864352" w:rsidRDefault="003A763F" w:rsidP="008913AF">
      <w:pPr>
        <w:pStyle w:val="AralkYok"/>
      </w:pPr>
    </w:p>
    <w:p w:rsidR="00283E25" w:rsidRPr="008913AF" w:rsidRDefault="00283E25" w:rsidP="008913AF">
      <w:pPr>
        <w:pStyle w:val="AralkYok"/>
        <w:numPr>
          <w:ilvl w:val="0"/>
          <w:numId w:val="16"/>
        </w:numPr>
        <w:rPr>
          <w:b/>
        </w:rPr>
      </w:pPr>
      <w:r w:rsidRPr="008913AF">
        <w:rPr>
          <w:b/>
        </w:rPr>
        <w:t>DİĞER ÖZELLİKLER;</w:t>
      </w:r>
    </w:p>
    <w:p w:rsidR="00283E25" w:rsidRPr="00864352" w:rsidRDefault="00283E25" w:rsidP="008913AF">
      <w:pPr>
        <w:pStyle w:val="AralkYok"/>
      </w:pPr>
      <w:r w:rsidRPr="00864352">
        <w:t xml:space="preserve">KABLOSUZ KLAVYE VE MOUSE </w:t>
      </w:r>
    </w:p>
    <w:p w:rsidR="00283E25" w:rsidRPr="00864352" w:rsidRDefault="00283E25" w:rsidP="008913AF">
      <w:pPr>
        <w:pStyle w:val="AralkYok"/>
      </w:pPr>
      <w:r w:rsidRPr="00864352">
        <w:t>WEBCAM: VAR</w:t>
      </w:r>
    </w:p>
    <w:p w:rsidR="00283E25" w:rsidRPr="00864352" w:rsidRDefault="00283E25" w:rsidP="008913AF">
      <w:pPr>
        <w:pStyle w:val="AralkYok"/>
      </w:pPr>
      <w:r w:rsidRPr="00864352">
        <w:t>AĞIRLIK: EN FAZLA 13 KG</w:t>
      </w:r>
    </w:p>
    <w:p w:rsidR="00283E25" w:rsidRPr="00864352" w:rsidRDefault="00283E25" w:rsidP="008913AF">
      <w:pPr>
        <w:pStyle w:val="AralkYok"/>
      </w:pPr>
      <w:r w:rsidRPr="00864352">
        <w:t xml:space="preserve">İŞLETİM SİSTEMİ: </w:t>
      </w:r>
    </w:p>
    <w:p w:rsidR="00283E25" w:rsidRPr="00864352" w:rsidRDefault="00283E25" w:rsidP="003A763F">
      <w:pPr>
        <w:pStyle w:val="AralkYok"/>
      </w:pPr>
      <w:r w:rsidRPr="00864352">
        <w:t>WİNDOWS 10 VE 64 BİT</w:t>
      </w:r>
    </w:p>
    <w:p w:rsidR="00283E25" w:rsidRDefault="00283E25" w:rsidP="003A763F">
      <w:pPr>
        <w:pStyle w:val="AralkYok"/>
      </w:pPr>
      <w:r w:rsidRPr="00864352">
        <w:t>EN AZ 24 AY GARANTİLİ OLMALI</w:t>
      </w:r>
    </w:p>
    <w:p w:rsidR="005B5896" w:rsidRDefault="005B5896" w:rsidP="003A763F">
      <w:pPr>
        <w:pStyle w:val="AralkYok"/>
      </w:pPr>
    </w:p>
    <w:p w:rsidR="005B5896" w:rsidRDefault="005B5896" w:rsidP="003A763F">
      <w:pPr>
        <w:pStyle w:val="AralkYok"/>
      </w:pPr>
      <w:bookmarkStart w:id="0" w:name="_GoBack"/>
      <w:bookmarkEnd w:id="0"/>
    </w:p>
    <w:p w:rsidR="003A763F" w:rsidRPr="00B261E3" w:rsidRDefault="003A763F" w:rsidP="003A763F">
      <w:pPr>
        <w:rPr>
          <w:rFonts w:cstheme="minorHAnsi"/>
          <w:b/>
          <w:sz w:val="24"/>
          <w:szCs w:val="24"/>
        </w:rPr>
      </w:pPr>
      <w:r w:rsidRPr="00B261E3">
        <w:rPr>
          <w:rFonts w:cstheme="minorHAnsi"/>
          <w:b/>
          <w:sz w:val="24"/>
          <w:szCs w:val="24"/>
        </w:rPr>
        <w:t>MASAÜSTÜ BİLGİSAYAR TEKNİK ŞARTNAME 13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İ7,  3.6 GHZ, 8 ÇEKİRDEK İŞLEMCİ.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16</w:t>
      </w:r>
      <w:r w:rsidRPr="00443641">
        <w:t xml:space="preserve"> X </w:t>
      </w:r>
      <w:r>
        <w:t xml:space="preserve">2 </w:t>
      </w:r>
      <w:r w:rsidRPr="00443641">
        <w:t>DDR4</w:t>
      </w:r>
      <w:r>
        <w:t xml:space="preserve"> BELLEĞİ DESTEKLEYEN SLOTLARA SAHİP PCIEXP ANAKART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16 GB DDR4 2400 MHZ HIZLI BELLEK (2 ADET)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7200 RPM AKTARIM HIZLI, 2 TB KAPASİTELİ HARD DISK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4GB, 128 BİT BELLEK MİKTARINA, GDDR5 BELLEK TÜRÜNE SAHİP EKRAN KARTI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İLGİLİ PARÇALARIN PERFORMANSINI VE NİTELİKLİ SOĞUTMAYI SAĞLAYABİLECEK KASA.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600 W GÜCE SAHİP PSU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650-2000 RPM HIZA VE İLGİLİ CPU’YA UYUMLU İŞLEMCİ SOĞUTUCU.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120 GB SATA III BAĞLANTILI, 550/500 MB/SN HIZA SAHİP SSD.</w:t>
      </w:r>
    </w:p>
    <w:p w:rsidR="00A55A89" w:rsidRDefault="00A55A89" w:rsidP="00A55A89">
      <w:pPr>
        <w:pStyle w:val="ListeParagraf"/>
        <w:numPr>
          <w:ilvl w:val="0"/>
          <w:numId w:val="10"/>
        </w:numPr>
      </w:pPr>
      <w:r>
        <w:t>24X DOUBLE LAYER DVD WRITER.</w:t>
      </w:r>
    </w:p>
    <w:p w:rsidR="00D73860" w:rsidRPr="00184383" w:rsidRDefault="00D73860" w:rsidP="00016E51">
      <w:pPr>
        <w:pStyle w:val="ListeParagraf"/>
        <w:rPr>
          <w:rFonts w:cstheme="minorHAnsi"/>
          <w:color w:val="FF0000"/>
        </w:rPr>
      </w:pPr>
    </w:p>
    <w:p w:rsidR="00215E59" w:rsidRPr="00B261E3" w:rsidRDefault="00215E59" w:rsidP="00215E59">
      <w:pPr>
        <w:rPr>
          <w:b/>
          <w:sz w:val="24"/>
          <w:szCs w:val="24"/>
        </w:rPr>
      </w:pPr>
      <w:r w:rsidRPr="00B261E3">
        <w:rPr>
          <w:b/>
          <w:sz w:val="24"/>
          <w:szCs w:val="24"/>
        </w:rPr>
        <w:t>MONİTÖR TEKNİK ŞARTNAME 14</w:t>
      </w:r>
    </w:p>
    <w:p w:rsidR="00507FEF" w:rsidRPr="00507FEF" w:rsidRDefault="00215E59" w:rsidP="00215E59">
      <w:pPr>
        <w:pStyle w:val="ListeParagraf"/>
        <w:numPr>
          <w:ilvl w:val="0"/>
          <w:numId w:val="20"/>
        </w:numPr>
        <w:rPr>
          <w:b/>
        </w:rPr>
      </w:pPr>
      <w:r w:rsidRPr="007E0E46">
        <w:t xml:space="preserve">27 inç, 1920x1080 geçek çözünürlüklü, </w:t>
      </w:r>
    </w:p>
    <w:p w:rsidR="00507FEF" w:rsidRPr="00507FEF" w:rsidRDefault="00215E59" w:rsidP="00215E59">
      <w:pPr>
        <w:pStyle w:val="ListeParagraf"/>
        <w:numPr>
          <w:ilvl w:val="0"/>
          <w:numId w:val="20"/>
        </w:numPr>
        <w:rPr>
          <w:b/>
        </w:rPr>
      </w:pPr>
      <w:r w:rsidRPr="007E0E46">
        <w:t xml:space="preserve">Full HD 1080P, </w:t>
      </w:r>
    </w:p>
    <w:p w:rsidR="00215E59" w:rsidRPr="007E0E46" w:rsidRDefault="00215E59" w:rsidP="00215E59">
      <w:pPr>
        <w:pStyle w:val="ListeParagraf"/>
        <w:numPr>
          <w:ilvl w:val="0"/>
          <w:numId w:val="20"/>
        </w:numPr>
        <w:rPr>
          <w:b/>
        </w:rPr>
      </w:pPr>
      <w:r w:rsidRPr="007E0E46">
        <w:t>Ekran Yüzeyi Mat, EKRAN.</w:t>
      </w:r>
    </w:p>
    <w:p w:rsidR="00A55A89" w:rsidRDefault="00A55A89" w:rsidP="00D73860">
      <w:pPr>
        <w:rPr>
          <w:b/>
          <w:color w:val="FF0000"/>
        </w:rPr>
      </w:pPr>
    </w:p>
    <w:p w:rsidR="00A55A89" w:rsidRDefault="00A55A89" w:rsidP="00D73860">
      <w:pPr>
        <w:rPr>
          <w:b/>
          <w:color w:val="FF0000"/>
        </w:rPr>
      </w:pPr>
    </w:p>
    <w:p w:rsidR="00D73860" w:rsidRPr="00864352" w:rsidRDefault="00D73860" w:rsidP="00016E51">
      <w:pPr>
        <w:pStyle w:val="ListeParagraf"/>
        <w:rPr>
          <w:rFonts w:cstheme="minorHAnsi"/>
        </w:rPr>
      </w:pPr>
    </w:p>
    <w:sectPr w:rsidR="00D73860" w:rsidRPr="00864352" w:rsidSect="008913AF"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7" w:rsidRDefault="00666477" w:rsidP="00774544">
      <w:pPr>
        <w:spacing w:after="0" w:line="240" w:lineRule="auto"/>
      </w:pPr>
      <w:r>
        <w:separator/>
      </w:r>
    </w:p>
  </w:endnote>
  <w:endnote w:type="continuationSeparator" w:id="0">
    <w:p w:rsidR="00666477" w:rsidRDefault="00666477" w:rsidP="007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5088"/>
      <w:docPartObj>
        <w:docPartGallery w:val="Page Numbers (Bottom of Page)"/>
        <w:docPartUnique/>
      </w:docPartObj>
    </w:sdtPr>
    <w:sdtEndPr/>
    <w:sdtContent>
      <w:p w:rsidR="00774544" w:rsidRDefault="007745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96">
          <w:rPr>
            <w:noProof/>
          </w:rPr>
          <w:t>2</w:t>
        </w:r>
        <w:r>
          <w:fldChar w:fldCharType="end"/>
        </w:r>
      </w:p>
    </w:sdtContent>
  </w:sdt>
  <w:p w:rsidR="00774544" w:rsidRDefault="00774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7" w:rsidRDefault="00666477" w:rsidP="00774544">
      <w:pPr>
        <w:spacing w:after="0" w:line="240" w:lineRule="auto"/>
      </w:pPr>
      <w:r>
        <w:separator/>
      </w:r>
    </w:p>
  </w:footnote>
  <w:footnote w:type="continuationSeparator" w:id="0">
    <w:p w:rsidR="00666477" w:rsidRDefault="00666477" w:rsidP="0077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82B"/>
    <w:multiLevelType w:val="hybridMultilevel"/>
    <w:tmpl w:val="30BAA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081"/>
    <w:multiLevelType w:val="hybridMultilevel"/>
    <w:tmpl w:val="AD08891C"/>
    <w:lvl w:ilvl="0" w:tplc="2D8E08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07C8"/>
    <w:multiLevelType w:val="hybridMultilevel"/>
    <w:tmpl w:val="4A620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F20"/>
    <w:multiLevelType w:val="hybridMultilevel"/>
    <w:tmpl w:val="EB082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D1F"/>
    <w:multiLevelType w:val="multilevel"/>
    <w:tmpl w:val="3D5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21265"/>
    <w:multiLevelType w:val="hybridMultilevel"/>
    <w:tmpl w:val="D9869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2625"/>
    <w:multiLevelType w:val="hybridMultilevel"/>
    <w:tmpl w:val="8BC48AD4"/>
    <w:lvl w:ilvl="0" w:tplc="A6DE24E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765EB"/>
    <w:multiLevelType w:val="hybridMultilevel"/>
    <w:tmpl w:val="64EE6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0065"/>
    <w:multiLevelType w:val="hybridMultilevel"/>
    <w:tmpl w:val="98C41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05ECD"/>
    <w:multiLevelType w:val="hybridMultilevel"/>
    <w:tmpl w:val="31E44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1C3C"/>
    <w:multiLevelType w:val="hybridMultilevel"/>
    <w:tmpl w:val="B51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E7A"/>
    <w:multiLevelType w:val="hybridMultilevel"/>
    <w:tmpl w:val="EE5CC856"/>
    <w:lvl w:ilvl="0" w:tplc="C4B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F0E1C"/>
    <w:multiLevelType w:val="hybridMultilevel"/>
    <w:tmpl w:val="05E81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4E3"/>
    <w:multiLevelType w:val="hybridMultilevel"/>
    <w:tmpl w:val="B2B42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4FDD"/>
    <w:multiLevelType w:val="hybridMultilevel"/>
    <w:tmpl w:val="11C86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5107B"/>
    <w:multiLevelType w:val="hybridMultilevel"/>
    <w:tmpl w:val="CC404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3A08"/>
    <w:multiLevelType w:val="hybridMultilevel"/>
    <w:tmpl w:val="E67EF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240E2"/>
    <w:multiLevelType w:val="hybridMultilevel"/>
    <w:tmpl w:val="A70C1350"/>
    <w:lvl w:ilvl="0" w:tplc="5546F2B0">
      <w:numFmt w:val="bullet"/>
      <w:lvlText w:val="•"/>
      <w:lvlJc w:val="left"/>
      <w:pPr>
        <w:ind w:left="560" w:hanging="5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B2115"/>
    <w:multiLevelType w:val="hybridMultilevel"/>
    <w:tmpl w:val="AF668D2A"/>
    <w:lvl w:ilvl="0" w:tplc="5546F2B0">
      <w:numFmt w:val="bullet"/>
      <w:lvlText w:val="•"/>
      <w:lvlJc w:val="left"/>
      <w:pPr>
        <w:ind w:left="560" w:hanging="5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269BE"/>
    <w:multiLevelType w:val="hybridMultilevel"/>
    <w:tmpl w:val="D708D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B04ED"/>
    <w:multiLevelType w:val="hybridMultilevel"/>
    <w:tmpl w:val="5BECEA4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0CF2F9F"/>
    <w:multiLevelType w:val="hybridMultilevel"/>
    <w:tmpl w:val="0A1C1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A5D"/>
    <w:multiLevelType w:val="hybridMultilevel"/>
    <w:tmpl w:val="273A4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20"/>
  </w:num>
  <w:num w:numId="9">
    <w:abstractNumId w:val="21"/>
  </w:num>
  <w:num w:numId="10">
    <w:abstractNumId w:val="11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7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BD"/>
    <w:rsid w:val="00002BA4"/>
    <w:rsid w:val="00016E51"/>
    <w:rsid w:val="0006415A"/>
    <w:rsid w:val="000A536C"/>
    <w:rsid w:val="000E6980"/>
    <w:rsid w:val="00100F6A"/>
    <w:rsid w:val="00184383"/>
    <w:rsid w:val="00215E59"/>
    <w:rsid w:val="00283E25"/>
    <w:rsid w:val="00327941"/>
    <w:rsid w:val="003A763F"/>
    <w:rsid w:val="0041255B"/>
    <w:rsid w:val="004C63BD"/>
    <w:rsid w:val="004D0F97"/>
    <w:rsid w:val="00507FEF"/>
    <w:rsid w:val="00554672"/>
    <w:rsid w:val="00562C3A"/>
    <w:rsid w:val="005B5896"/>
    <w:rsid w:val="00604497"/>
    <w:rsid w:val="00641501"/>
    <w:rsid w:val="00666477"/>
    <w:rsid w:val="006F0E2A"/>
    <w:rsid w:val="0076251F"/>
    <w:rsid w:val="00774544"/>
    <w:rsid w:val="00864352"/>
    <w:rsid w:val="008913AF"/>
    <w:rsid w:val="008936D4"/>
    <w:rsid w:val="00915931"/>
    <w:rsid w:val="00957BEC"/>
    <w:rsid w:val="00961AE8"/>
    <w:rsid w:val="00962FB4"/>
    <w:rsid w:val="009E1A63"/>
    <w:rsid w:val="00A55A89"/>
    <w:rsid w:val="00B261E3"/>
    <w:rsid w:val="00B7142A"/>
    <w:rsid w:val="00C34408"/>
    <w:rsid w:val="00C83BCF"/>
    <w:rsid w:val="00CF38E7"/>
    <w:rsid w:val="00D73860"/>
    <w:rsid w:val="00DB123B"/>
    <w:rsid w:val="00E91C75"/>
    <w:rsid w:val="00F0100C"/>
    <w:rsid w:val="00F22B93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8FBE"/>
  <w15:chartTrackingRefBased/>
  <w15:docId w15:val="{0EB2DC09-B200-4A45-A074-E8AC1FE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CF"/>
    <w:pPr>
      <w:ind w:left="720"/>
      <w:contextualSpacing/>
    </w:pPr>
  </w:style>
  <w:style w:type="table" w:customStyle="1" w:styleId="TableGrid">
    <w:name w:val="TableGrid"/>
    <w:rsid w:val="0076251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76251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7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544"/>
  </w:style>
  <w:style w:type="paragraph" w:styleId="AltBilgi">
    <w:name w:val="footer"/>
    <w:basedOn w:val="Normal"/>
    <w:link w:val="AltBilgiChar"/>
    <w:uiPriority w:val="99"/>
    <w:unhideWhenUsed/>
    <w:rsid w:val="0077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544"/>
  </w:style>
  <w:style w:type="character" w:styleId="Kpr">
    <w:name w:val="Hyperlink"/>
    <w:basedOn w:val="VarsaylanParagrafYazTipi"/>
    <w:uiPriority w:val="99"/>
    <w:unhideWhenUsed/>
    <w:rsid w:val="00891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markt.com.tr/webapp/wcs/stores/servlet/MultiChannelMediaPediaDisplayArticle?storeId=20201&amp;langId=-14&amp;entryId=27155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markt.com.tr/webapp/wcs/stores/servlet/MultiChannelMediaPediaDisplayArticle?storeId=20201&amp;langId=-14&amp;entryId=27155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markt.com.tr/webapp/wcs/stores/servlet/MultiChannelMediaPediaDisplayArticle?storeId=20201&amp;langId=-14&amp;entryId=25075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iamarkt.com.tr/webapp/wcs/stores/servlet/MultiChannelMediaPediaDisplayArticle?storeId=20201&amp;langId=-14&amp;entryId=2507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markt.com.tr/webapp/wcs/stores/servlet/MultiChannelMediaPediaDisplayArticle?storeId=20201&amp;langId=-14&amp;entryId=25075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2017-11-20T07:53:00Z</dcterms:created>
  <dcterms:modified xsi:type="dcterms:W3CDTF">2017-11-24T07:07:00Z</dcterms:modified>
</cp:coreProperties>
</file>